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F6" w:rsidRDefault="005A79F6" w:rsidP="005A79F6">
      <w:pPr>
        <w:jc w:val="center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Secondaire – </w:t>
      </w:r>
      <w:r w:rsidRPr="00A07E74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Animation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à la vie </w:t>
      </w:r>
      <w:r w:rsidRPr="00A07E74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 xml:space="preserve">spirituelle et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à l’</w:t>
      </w:r>
      <w:r w:rsidRPr="00A07E74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lang w:eastAsia="fr-CA"/>
        </w:rPr>
        <w:t>engagement communautaire</w:t>
      </w:r>
    </w:p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3227"/>
        <w:gridCol w:w="3260"/>
        <w:gridCol w:w="4394"/>
      </w:tblGrid>
      <w:tr w:rsidR="005A79F6" w:rsidTr="00295AAD">
        <w:tc>
          <w:tcPr>
            <w:tcW w:w="10881" w:type="dxa"/>
            <w:gridSpan w:val="3"/>
          </w:tcPr>
          <w:p w:rsidR="005A79F6" w:rsidRDefault="005A79F6" w:rsidP="00295AAD">
            <w:pPr>
              <w:jc w:val="center"/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Service d’animation à la vie spirituelle et à l’engagement communautaire (SASEC) – Engagement communautaire</w:t>
            </w:r>
          </w:p>
        </w:tc>
      </w:tr>
      <w:tr w:rsidR="005A79F6" w:rsidTr="00295AAD">
        <w:tc>
          <w:tcPr>
            <w:tcW w:w="3227" w:type="dxa"/>
          </w:tcPr>
          <w:p w:rsidR="005A79F6" w:rsidRPr="00CA5EFE" w:rsidRDefault="005A79F6" w:rsidP="00295AA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Axes d’intervention liés à l’engagement communautaire</w:t>
            </w:r>
          </w:p>
        </w:tc>
        <w:tc>
          <w:tcPr>
            <w:tcW w:w="3260" w:type="dxa"/>
          </w:tcPr>
          <w:p w:rsidR="005A79F6" w:rsidRPr="00CA5EFE" w:rsidRDefault="005A79F6" w:rsidP="00295AA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  <w:t>Activités</w:t>
            </w:r>
          </w:p>
        </w:tc>
        <w:tc>
          <w:tcPr>
            <w:tcW w:w="4394" w:type="dxa"/>
          </w:tcPr>
          <w:p w:rsidR="005A79F6" w:rsidRPr="00CA5EFE" w:rsidRDefault="005A79F6" w:rsidP="00295AAD">
            <w:pPr>
              <w:jc w:val="center"/>
              <w:outlineLvl w:val="1"/>
              <w:rPr>
                <w:rFonts w:ascii="Verdana" w:eastAsia="Times New Roman" w:hAnsi="Verdana" w:cs="Times New Roman"/>
                <w:bCs/>
                <w:i/>
                <w:color w:val="000000"/>
                <w:sz w:val="23"/>
                <w:szCs w:val="23"/>
                <w:lang w:eastAsia="fr-CA"/>
              </w:rPr>
            </w:pPr>
            <w:r w:rsidRPr="003F5CFC">
              <w:rPr>
                <w:rFonts w:ascii="Verdana" w:eastAsia="Times New Roman" w:hAnsi="Verdana" w:cs="Times New Roman"/>
                <w:bCs/>
                <w:i/>
                <w:sz w:val="23"/>
                <w:szCs w:val="23"/>
                <w:lang w:eastAsia="fr-CA"/>
              </w:rPr>
              <w:t>Suggestions d’utilisation</w:t>
            </w:r>
          </w:p>
        </w:tc>
      </w:tr>
      <w:tr w:rsidR="005A79F6" w:rsidTr="00295AAD">
        <w:trPr>
          <w:trHeight w:val="560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DE1EA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Prendre conscience de l’importance du dévouement et du service pour autrui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.</w:t>
            </w:r>
          </w:p>
        </w:tc>
        <w:tc>
          <w:tcPr>
            <w:tcW w:w="3260" w:type="dxa"/>
          </w:tcPr>
          <w:p w:rsidR="005A79F6" w:rsidRPr="007A2BF2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6727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Activité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8" w:history="1">
              <w:r w:rsidRPr="00027CB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Simulation du conseil municipal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un(e) élu(e) municipal(e) à l’école pour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conférence sur l’importance de l’engagement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citoyen</w:t>
            </w:r>
          </w:p>
        </w:tc>
      </w:tr>
      <w:tr w:rsidR="005A79F6" w:rsidTr="00295AAD">
        <w:trPr>
          <w:trHeight w:val="560"/>
        </w:trPr>
        <w:tc>
          <w:tcPr>
            <w:tcW w:w="3227" w:type="dxa"/>
            <w:vMerge/>
          </w:tcPr>
          <w:p w:rsidR="005A79F6" w:rsidRPr="00DE1EAE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C577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9" w:history="1">
              <w:r w:rsidRPr="003C577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L’aide internationale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Inviter une personne qui a fait un stage de solidarité à l’étranger ou qui a pris part à un projet de coopération internationale à venir </w:t>
            </w:r>
            <w:r w:rsidRPr="003C5772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témoigner de son expérience</w:t>
            </w:r>
          </w:p>
        </w:tc>
      </w:tr>
      <w:tr w:rsidR="005A79F6" w:rsidTr="00295AAD">
        <w:tc>
          <w:tcPr>
            <w:tcW w:w="3227" w:type="dxa"/>
          </w:tcPr>
          <w:p w:rsidR="005A79F6" w:rsidRPr="00DE1EAE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Rendre service et donner de son temps.</w:t>
            </w:r>
          </w:p>
        </w:tc>
        <w:tc>
          <w:tcPr>
            <w:tcW w:w="3260" w:type="dxa"/>
          </w:tcPr>
          <w:p w:rsidR="005A79F6" w:rsidRPr="003F5CFC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0" w:history="1">
              <w:r w:rsidRPr="00027CB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Organiser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journée de bénévolat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dans un organisme impliqué pour l’une des causes mentionnées sur l’affiche</w:t>
            </w:r>
          </w:p>
        </w:tc>
      </w:tr>
      <w:tr w:rsidR="005A79F6" w:rsidTr="00295AAD">
        <w:trPr>
          <w:trHeight w:val="699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Réfléchir au sens et à l’importance de la vie en société.</w:t>
            </w:r>
          </w:p>
        </w:tc>
        <w:tc>
          <w:tcPr>
            <w:tcW w:w="3260" w:type="dxa"/>
          </w:tcPr>
          <w:p w:rsidR="005A79F6" w:rsidRPr="00710200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317EA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1" w:history="1">
              <w:r w:rsidRPr="00317EA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rencontre interculturelle »</w:t>
              </w:r>
            </w:hyperlink>
          </w:p>
        </w:tc>
        <w:tc>
          <w:tcPr>
            <w:tcW w:w="4394" w:type="dxa"/>
          </w:tcPr>
          <w:p w:rsidR="005A79F6" w:rsidRPr="00317EA2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17EA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Aller se plonger dans un </w:t>
            </w:r>
            <w:r w:rsidRPr="00317EA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contexte où l’on devient soi-même une « minorité visible » </w:t>
            </w:r>
            <w:r w:rsidRPr="00317EA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et mettr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 sur papier les anecdotes et émotions vécues lors de cette expérience</w:t>
            </w:r>
          </w:p>
          <w:p w:rsidR="005A79F6" w:rsidRPr="00710200" w:rsidRDefault="005A79F6" w:rsidP="00295AAD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</w:tr>
      <w:tr w:rsidR="005A79F6" w:rsidTr="00295AAD">
        <w:trPr>
          <w:trHeight w:val="697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1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6C289C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12" w:history="1">
              <w:r w:rsidRPr="006C289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Lire le plus récent rapport de l’ONU sur les avancées réalisées en termes d’Objectifs du Millénaire pour le Développement et sur les </w:t>
            </w:r>
            <w:r w:rsidRPr="006C289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projets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novateurs </w:t>
            </w:r>
            <w:r w:rsidRPr="006C289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mis en place par des organismes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des quatre coins du monde</w:t>
            </w:r>
          </w:p>
        </w:tc>
      </w:tr>
      <w:tr w:rsidR="005A79F6" w:rsidTr="00295AAD">
        <w:trPr>
          <w:trHeight w:val="695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Développer un lien d’appartenance avec la collectivité (la classe, l’école, le village, la ville, le pays, le monde).</w:t>
            </w:r>
          </w:p>
        </w:tc>
        <w:tc>
          <w:tcPr>
            <w:tcW w:w="3260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3" w:history="1">
              <w:r w:rsidRPr="00485386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Simulation du conseil municipal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Organiser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simulation du conseil municipal (devant public)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abordant de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réels enjeux d’actualité </w:t>
            </w:r>
          </w:p>
        </w:tc>
      </w:tr>
      <w:tr w:rsidR="005A79F6" w:rsidTr="00295AAD">
        <w:trPr>
          <w:trHeight w:val="685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4" w:history="1">
              <w:r w:rsidRPr="005D28B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Lutter contre les changements climatiques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Promouvoir les actions </w:t>
            </w:r>
            <w:r w:rsidRPr="00AE08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déjà mises en place dans la communauté</w:t>
            </w: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en lien avec la réduction des émissions de GES</w:t>
            </w:r>
          </w:p>
        </w:tc>
      </w:tr>
      <w:tr w:rsidR="005A79F6" w:rsidTr="00295AAD">
        <w:trPr>
          <w:trHeight w:val="685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5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Aller visiter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communauté québécoise touchée par un problème de désertification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(ou qui subit les impacts des changements climatiques d’une autre façon) et qui se mobilise pour 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lastRenderedPageBreak/>
              <w:t>le régler</w:t>
            </w:r>
          </w:p>
        </w:tc>
      </w:tr>
      <w:tr w:rsidR="005A79F6" w:rsidTr="00295AAD">
        <w:trPr>
          <w:trHeight w:val="685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6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Recevoir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personne-ressource haïtienne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pour venir parler des impacts de la déforestation en Haïti</w:t>
            </w:r>
          </w:p>
        </w:tc>
      </w:tr>
      <w:tr w:rsidR="005A79F6" w:rsidTr="00295AAD">
        <w:trPr>
          <w:trHeight w:val="685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E122DC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17" w:history="1">
              <w:r w:rsidR="005A79F6" w:rsidRPr="00E71EC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  <w:r w:rsidR="005A79F6" w:rsidRPr="00ED7FE9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>, e</w:t>
            </w:r>
            <w:r w:rsidR="005A79F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xpo-photos </w:t>
            </w:r>
            <w:hyperlink r:id="rId18" w:history="1">
              <w:r w:rsidR="005A79F6" w:rsidRPr="00D1255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  <w:r w:rsidR="005A79F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19" w:history="1">
              <w:r w:rsidR="005A79F6" w:rsidRPr="00D53C9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394" w:type="dxa"/>
          </w:tcPr>
          <w:p w:rsidR="005A79F6" w:rsidRPr="00E71EC3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yellow"/>
                <w:lang w:eastAsia="fr-CA"/>
              </w:rPr>
            </w:pP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</w:t>
            </w:r>
            <w:r w:rsidRPr="00AE08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mobilisation citoyenne autour du thème de la reforestation ou de la réduction de la pollution atmosphérique </w:t>
            </w: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dans sa communauté</w:t>
            </w:r>
          </w:p>
        </w:tc>
      </w:tr>
      <w:tr w:rsidR="005A79F6" w:rsidTr="00295AAD">
        <w:trPr>
          <w:trHeight w:val="685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2971CE" w:rsidRDefault="00E122DC" w:rsidP="00295AAD">
            <w:pPr>
              <w:outlineLvl w:val="0"/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</w:pPr>
            <w:hyperlink r:id="rId20" w:history="1">
              <w:r w:rsidR="005A79F6" w:rsidRPr="00C84CC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Stages à l’international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Aller à la rencontre des habitants du pays que l’on visite afin de réaliser que les peuples partagent beaucoup </w:t>
            </w:r>
            <w:r w:rsidRPr="0034109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plus de ressemblances que de différences</w:t>
            </w:r>
          </w:p>
        </w:tc>
      </w:tr>
      <w:tr w:rsidR="005A79F6" w:rsidTr="00295AAD">
        <w:trPr>
          <w:trHeight w:val="717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Prendre conscience de ses propres responsabilités et de celles des autres.</w:t>
            </w:r>
          </w:p>
        </w:tc>
        <w:tc>
          <w:tcPr>
            <w:tcW w:w="3260" w:type="dxa"/>
          </w:tcPr>
          <w:p w:rsidR="005A79F6" w:rsidRPr="002971C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2971C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21" w:history="1">
              <w:r w:rsidRPr="002971CE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Défilez pour l’équité!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S’informer sur les lois qui protègent les travailleurs de l’exploitation au Québec/Canada ainsi que sur </w:t>
            </w:r>
            <w:r w:rsidRPr="002971C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les entreprises qui se démarquent par les mesures qu’elles adopten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t pour faire respecter les droits humains</w:t>
            </w:r>
          </w:p>
        </w:tc>
      </w:tr>
      <w:tr w:rsidR="005A79F6" w:rsidTr="00295AAD">
        <w:trPr>
          <w:trHeight w:val="70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22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Trouver des </w:t>
            </w:r>
            <w:r w:rsidRPr="00B42A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articles de journaux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qui traitent de violations des droits humains et cibler des actions à entreprendre, aux échelles locale et internationale, pour que ces droits soient mieux respectés</w:t>
            </w:r>
          </w:p>
        </w:tc>
      </w:tr>
      <w:tr w:rsidR="005A79F6" w:rsidTr="00295AAD">
        <w:trPr>
          <w:trHeight w:val="70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EC27B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23" w:history="1">
              <w:r w:rsidRPr="00EC27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 w:rsidRPr="00EC27B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24" w:history="1">
              <w:r w:rsidRPr="00EC27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 w:rsidRPr="00EC27B8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25" w:history="1">
              <w:r w:rsidRPr="00EC27B8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Se familiariser avec les méthodes du </w:t>
            </w:r>
            <w:r w:rsidRPr="00EC27B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Voir – Analyser – Agir » et avec les 3SIN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 (« S’indigner –  S’informer – S’impliquer »)</w:t>
            </w:r>
          </w:p>
        </w:tc>
      </w:tr>
      <w:tr w:rsidR="005A79F6" w:rsidTr="00295AAD">
        <w:trPr>
          <w:trHeight w:val="70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Animations </w:t>
            </w:r>
            <w:hyperlink r:id="rId26" w:history="1">
              <w:r w:rsidRPr="009C6E28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consommation responsable »</w:t>
              </w:r>
            </w:hyperlink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27" w:history="1">
              <w:r w:rsidRPr="002972B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 xml:space="preserve">« Moi, </w:t>
              </w:r>
              <w:proofErr w:type="spellStart"/>
              <w:r w:rsidRPr="002972B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écocitoyen</w:t>
              </w:r>
              <w:proofErr w:type="spellEnd"/>
              <w:r w:rsidRPr="002972B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?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Inciter l’école et/ou la commission scolaire à se doter d’une </w:t>
            </w:r>
            <w:r w:rsidRPr="00AE08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politique d’achats responsables</w:t>
            </w:r>
          </w:p>
        </w:tc>
      </w:tr>
      <w:tr w:rsidR="005A79F6" w:rsidTr="00295AAD">
        <w:trPr>
          <w:trHeight w:val="70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31AB8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28" w:history="1">
              <w:r w:rsidRPr="00A31AB8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Lutter contre les changements climatiques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S’investir dans le</w:t>
            </w:r>
            <w:r w:rsidRPr="00A31AB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comité « vert » de son école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ou, s’il n’y en a pas, en démarrer un</w:t>
            </w:r>
          </w:p>
        </w:tc>
      </w:tr>
      <w:tr w:rsidR="005A79F6" w:rsidTr="00295AAD">
        <w:trPr>
          <w:trHeight w:val="70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29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Installer des affiches de promotion des comportements qui limitent le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gaspillage de l’eau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l’école</w:t>
            </w:r>
          </w:p>
        </w:tc>
      </w:tr>
      <w:tr w:rsidR="005A79F6" w:rsidTr="00295AAD">
        <w:trPr>
          <w:trHeight w:val="70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30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Mettre des mesures en place pour la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récupération et la réutilisation des déchets issus du bois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papier, carton…)</w:t>
            </w:r>
          </w:p>
        </w:tc>
      </w:tr>
      <w:tr w:rsidR="005A79F6" w:rsidTr="00295AAD">
        <w:trPr>
          <w:trHeight w:val="70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854BD9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green"/>
                <w:lang w:eastAsia="fr-CA"/>
              </w:rPr>
            </w:pPr>
            <w:r w:rsidRPr="00854B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Contraventions vertes sur l’</w:t>
            </w:r>
            <w:hyperlink r:id="rId31" w:history="1">
              <w:r w:rsidRPr="00854B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eau</w:t>
              </w:r>
            </w:hyperlink>
            <w:r w:rsidRPr="00854B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, les </w:t>
            </w:r>
            <w:hyperlink r:id="rId32" w:history="1">
              <w:r w:rsidRPr="00854B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3RV</w:t>
              </w:r>
            </w:hyperlink>
            <w:r w:rsidRPr="00854B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le </w:t>
            </w:r>
            <w:hyperlink r:id="rId33" w:history="1">
              <w:r w:rsidRPr="00854B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transport</w:t>
              </w:r>
            </w:hyperlink>
          </w:p>
        </w:tc>
        <w:tc>
          <w:tcPr>
            <w:tcW w:w="4394" w:type="dxa"/>
          </w:tcPr>
          <w:p w:rsidR="005A79F6" w:rsidRPr="00E37003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E3700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Remettre des contraventions à des </w:t>
            </w:r>
            <w:r w:rsidRPr="00E3700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citoyens « fautifs »</w:t>
            </w:r>
            <w:r w:rsidRPr="00E3700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discuter avec eux des raisons qui les poussent à adopter de tels comportements</w:t>
            </w:r>
          </w:p>
        </w:tc>
      </w:tr>
      <w:tr w:rsidR="005A79F6" w:rsidTr="00295AAD">
        <w:trPr>
          <w:trHeight w:val="70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E122DC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34" w:history="1">
              <w:r w:rsidR="005A79F6" w:rsidRPr="00E71EC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  <w:r w:rsidR="005A79F6" w:rsidRPr="00ED7FE9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>, e</w:t>
            </w:r>
            <w:r w:rsidR="005A79F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xpo-photos </w:t>
            </w:r>
            <w:hyperlink r:id="rId35" w:history="1">
              <w:r w:rsidR="005A79F6" w:rsidRPr="00D1255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  <w:r w:rsidR="005A79F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36" w:history="1">
              <w:r w:rsidR="005A79F6" w:rsidRPr="00D53C9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E3700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Inviter les classes à s’affronter dans le cadre du </w:t>
            </w:r>
            <w:r w:rsidRPr="00E3700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défi « Zéro déchet »</w:t>
            </w:r>
            <w:r w:rsidRPr="00E3700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calculer la quantité d’émissions de GES qu’il serait possible d’éviter grâce à une meilleure gestion des matières résiduelles dans l’école</w:t>
            </w:r>
          </w:p>
        </w:tc>
      </w:tr>
      <w:tr w:rsidR="005A79F6" w:rsidTr="00295AAD">
        <w:trPr>
          <w:trHeight w:val="70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CD7D1F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green"/>
                <w:lang w:eastAsia="fr-CA"/>
              </w:rPr>
            </w:pPr>
            <w:r w:rsidRPr="00B625D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37" w:history="1">
              <w:r w:rsidRPr="00B625D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394" w:type="dxa"/>
          </w:tcPr>
          <w:p w:rsidR="005A79F6" w:rsidRPr="00CD7D1F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imprimer les </w:t>
            </w:r>
            <w:r w:rsidRPr="00BF30E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images du diaporama en grand format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les exposer près des poubelles et des bacs de récupération de l’école</w:t>
            </w:r>
          </w:p>
        </w:tc>
      </w:tr>
      <w:tr w:rsidR="005A79F6" w:rsidTr="00295AAD">
        <w:trPr>
          <w:trHeight w:val="70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D6FD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38" w:history="1">
              <w:r w:rsidRPr="004D6FD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 : Une alternative pour un monde plus écologique »</w:t>
              </w:r>
            </w:hyperlink>
            <w:r w:rsidRPr="004D6FD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39" w:history="1">
              <w:r w:rsidRPr="004D6FD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 à l’école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Dresser la liste des </w:t>
            </w:r>
            <w:r w:rsidRPr="00687F67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« obstacles » qui m’empêchent de pratiquer le compostage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au quotidien et cibler des pistes de solutions pour chacun d’entre eux</w:t>
            </w:r>
          </w:p>
        </w:tc>
      </w:tr>
      <w:tr w:rsidR="005A79F6" w:rsidTr="00295AAD">
        <w:trPr>
          <w:trHeight w:val="70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650C2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d’albums thématiques </w:t>
            </w:r>
            <w:hyperlink r:id="rId40" w:history="1">
              <w:r w:rsidRPr="00650C2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Choisir un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défi mentionné dans un album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chaque semaine et le réaliser à l’école ou en famille</w:t>
            </w:r>
          </w:p>
        </w:tc>
      </w:tr>
      <w:tr w:rsidR="005A79F6" w:rsidTr="00295AAD">
        <w:trPr>
          <w:trHeight w:val="560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Entretenir des rapports amicaux et féconds.</w:t>
            </w:r>
          </w:p>
        </w:tc>
        <w:tc>
          <w:tcPr>
            <w:tcW w:w="3260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DB73B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41" w:history="1">
              <w:r w:rsidRPr="00DB73B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680BCD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Offrir une </w:t>
            </w:r>
            <w:r w:rsidRPr="00680BC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formation-midi</w:t>
            </w:r>
            <w:r w:rsidRPr="00680BCD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la résolution pacifique des conflits et les différentes techniques de médiation</w:t>
            </w:r>
          </w:p>
        </w:tc>
      </w:tr>
      <w:tr w:rsidR="005A79F6" w:rsidTr="00295AAD">
        <w:trPr>
          <w:trHeight w:val="560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17EA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42" w:history="1">
              <w:r w:rsidRPr="00317EA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rencontre interculturelle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 </w:t>
            </w:r>
            <w:r w:rsidRPr="00317EA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jumelage interculturel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entre des élèves de l’école ou avec des élèves d’une autre école</w:t>
            </w:r>
          </w:p>
        </w:tc>
      </w:tr>
      <w:tr w:rsidR="005A79F6" w:rsidTr="00295AAD">
        <w:trPr>
          <w:trHeight w:val="465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Lutter contre la pauvreté et l’exploitation.</w:t>
            </w:r>
          </w:p>
        </w:tc>
        <w:tc>
          <w:tcPr>
            <w:tcW w:w="3260" w:type="dxa"/>
          </w:tcPr>
          <w:p w:rsidR="005A79F6" w:rsidRPr="00FD5F0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highlight w:val="green"/>
                <w:lang w:eastAsia="fr-CA"/>
              </w:rPr>
            </w:pPr>
            <w:r w:rsidRPr="002971CE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43" w:history="1">
              <w:r w:rsidRPr="002971CE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Défilez pour l’équité! »</w:t>
              </w:r>
            </w:hyperlink>
          </w:p>
        </w:tc>
        <w:tc>
          <w:tcPr>
            <w:tcW w:w="4394" w:type="dxa"/>
          </w:tcPr>
          <w:p w:rsidR="005A79F6" w:rsidRPr="002971C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322B4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Cibler des grandes marques (ex. : entreprises multinationales) à </w:t>
            </w:r>
            <w:r w:rsidRPr="003C577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boycotter pour protester</w:t>
            </w:r>
            <w:r w:rsidRPr="00322B4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contre la façon dont elles traitent leurs employés</w:t>
            </w:r>
          </w:p>
        </w:tc>
      </w:tr>
      <w:tr w:rsidR="005A79F6" w:rsidTr="00295AAD">
        <w:trPr>
          <w:trHeight w:val="465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FD5F0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30781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Animations </w:t>
            </w:r>
            <w:hyperlink r:id="rId44" w:history="1"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  <w:r w:rsidRPr="00307817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45" w:history="1"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</w:t>
              </w:r>
              <w:proofErr w:type="spellStart"/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Maquiladora</w:t>
              </w:r>
              <w:proofErr w:type="spellEnd"/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 : Le travail au coton »</w:t>
              </w:r>
            </w:hyperlink>
          </w:p>
        </w:tc>
        <w:tc>
          <w:tcPr>
            <w:tcW w:w="4394" w:type="dxa"/>
          </w:tcPr>
          <w:p w:rsidR="005A79F6" w:rsidRPr="00307817" w:rsidRDefault="005A79F6" w:rsidP="00295AAD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Poser des </w:t>
            </w:r>
            <w:r w:rsidRPr="00523AE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affiches faisant la promotion du commerce équitable</w:t>
            </w: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l’école (ex. : salon des enseignant(e)s, cafétéria, aires publiques…)</w:t>
            </w:r>
          </w:p>
        </w:tc>
      </w:tr>
      <w:tr w:rsidR="005A79F6" w:rsidTr="00295AAD">
        <w:trPr>
          <w:trHeight w:val="465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2103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46" w:history="1">
              <w:r w:rsidRPr="0032103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une économie au service de l’humain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part aux activités organisées lors de la </w:t>
            </w:r>
            <w:r w:rsidRPr="0032103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Journée internationale pour l’élimination de la pauvreté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(17 octobre)</w:t>
            </w:r>
          </w:p>
        </w:tc>
      </w:tr>
      <w:tr w:rsidR="005A79F6" w:rsidTr="00295AAD">
        <w:trPr>
          <w:trHeight w:val="465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47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levée de fonds en vendant des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crédits de carbone » symboliques</w:t>
            </w:r>
          </w:p>
        </w:tc>
      </w:tr>
      <w:tr w:rsidR="005A79F6" w:rsidTr="00295AAD">
        <w:trPr>
          <w:trHeight w:val="465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48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levée de fonds en vendant ou en plantant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des arbres et des arbustes</w:t>
            </w:r>
          </w:p>
        </w:tc>
      </w:tr>
      <w:tr w:rsidR="005A79F6" w:rsidTr="00295AAD">
        <w:trPr>
          <w:trHeight w:val="560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Régler harmonieusement les conflits.</w:t>
            </w:r>
          </w:p>
        </w:tc>
        <w:tc>
          <w:tcPr>
            <w:tcW w:w="3260" w:type="dxa"/>
          </w:tcPr>
          <w:p w:rsidR="005A79F6" w:rsidRPr="00DB73B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DB73B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49" w:history="1">
              <w:r w:rsidRPr="00DB73B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guerre n’est pas un jeu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semaine de type </w:t>
            </w:r>
            <w:r w:rsidRPr="00B46E8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courrier de l’amitié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où les élèves peuvent s’envoyer des cartes d’une classe à l’autre pour se témoigner leur affection et/ou régler des conflits de façon posée</w:t>
            </w:r>
          </w:p>
        </w:tc>
      </w:tr>
      <w:tr w:rsidR="005A79F6" w:rsidTr="00295AAD">
        <w:trPr>
          <w:trHeight w:val="560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E701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Expo-caricatures </w:t>
            </w:r>
            <w:hyperlink r:id="rId50" w:history="1">
              <w:r w:rsidRPr="003E701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paix, une priorité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part aux </w:t>
            </w:r>
            <w:r w:rsidRPr="003E701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manifestations populaires organisées contre les guerres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les interventions armées auxquelles participe le Canada</w:t>
            </w:r>
          </w:p>
        </w:tc>
      </w:tr>
      <w:tr w:rsidR="005A79F6" w:rsidTr="00295AAD">
        <w:trPr>
          <w:trHeight w:val="606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Bâtir un monde juste et inclusif.</w:t>
            </w:r>
          </w:p>
        </w:tc>
        <w:tc>
          <w:tcPr>
            <w:tcW w:w="3260" w:type="dxa"/>
          </w:tcPr>
          <w:p w:rsidR="005A79F6" w:rsidRDefault="00E122DC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51" w:history="1">
              <w:r w:rsidR="005A79F6" w:rsidRPr="00C05D5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entente entre l’école et certains acteurs locaux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centre communautaire, hôpital, entreprises…) pour organiser conjointement la célébration d’une journée internationale</w:t>
            </w:r>
          </w:p>
        </w:tc>
      </w:tr>
      <w:tr w:rsidR="005A79F6" w:rsidTr="00295AAD">
        <w:trPr>
          <w:trHeight w:val="60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52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  <w:r w:rsidRPr="00710200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>, a</w:t>
            </w:r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nimation </w:t>
            </w:r>
            <w:hyperlink r:id="rId53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expo-photos </w:t>
            </w:r>
            <w:hyperlink r:id="rId54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5A79F6" w:rsidRPr="00523AE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Mettre sur pied un </w:t>
            </w:r>
            <w:r w:rsidRPr="00523AE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comité d’action pour la promotion des droits humains </w:t>
            </w: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(et des responsabilités qui les accompagnent) dans l’école</w:t>
            </w:r>
          </w:p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</w:tr>
      <w:tr w:rsidR="005A79F6" w:rsidTr="00295AAD">
        <w:trPr>
          <w:trHeight w:val="60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0D3101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55" w:history="1">
              <w:r w:rsidRPr="000D3101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 la faim dans le monde à la souveraineté alimentaire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des </w:t>
            </w:r>
            <w:r w:rsidRPr="000D310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ateliers de cuisine collective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pour apprendre à mieux gérer ses ressources alimentaires et à moins gaspiller au quotidien</w:t>
            </w:r>
          </w:p>
        </w:tc>
      </w:tr>
      <w:tr w:rsidR="005A79F6" w:rsidTr="00295AAD">
        <w:trPr>
          <w:trHeight w:val="60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257A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56" w:history="1">
              <w:r w:rsidRPr="003257A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L’aide internationale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Se renseigner sur les </w:t>
            </w:r>
            <w:r w:rsidRPr="000E1E2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organismes de solidarité et de coopération internationale</w:t>
            </w:r>
            <w:r w:rsidRPr="000E1E2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présents dans notre communauté et sur les actions que ceux-ci posent à l’étranger</w:t>
            </w:r>
          </w:p>
        </w:tc>
      </w:tr>
      <w:tr w:rsidR="005A79F6" w:rsidTr="00295AAD">
        <w:trPr>
          <w:trHeight w:val="60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F857B2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F857B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57" w:history="1">
              <w:r w:rsidRPr="00F857B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 »</w:t>
              </w:r>
            </w:hyperlink>
            <w:r w:rsidRPr="00F857B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diaporama </w:t>
            </w:r>
            <w:hyperlink r:id="rId58" w:history="1">
              <w:r w:rsidRPr="00F857B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 embouteillée »</w:t>
              </w:r>
            </w:hyperlink>
          </w:p>
        </w:tc>
        <w:tc>
          <w:tcPr>
            <w:tcW w:w="4394" w:type="dxa"/>
          </w:tcPr>
          <w:p w:rsidR="005A79F6" w:rsidRPr="00F857B2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523AE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Abolir la vente d’eau embouteillée </w:t>
            </w: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dans l’école et la commission scolaire</w:t>
            </w:r>
          </w:p>
        </w:tc>
      </w:tr>
      <w:tr w:rsidR="005A79F6" w:rsidTr="00295AAD">
        <w:trPr>
          <w:trHeight w:val="60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C577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59" w:history="1">
              <w:r w:rsidRPr="003C577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rencontre interculturelle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Créer un comité d’élèves qui travailleront à </w:t>
            </w:r>
            <w:r w:rsidRPr="003C577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promouvoir la diversité culturelle et le respect des différences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dans l’école</w:t>
            </w:r>
          </w:p>
        </w:tc>
      </w:tr>
      <w:tr w:rsidR="005A79F6" w:rsidTr="00295AAD">
        <w:trPr>
          <w:trHeight w:val="60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7B295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B295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60" w:history="1">
              <w:r w:rsidRPr="007B2956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5A79F6" w:rsidRPr="00307817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523AE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Financer les activités étudiantes</w:t>
            </w:r>
            <w:r w:rsidRPr="00523AE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par la vente de produits équitables, biologiques et/ou locaux</w:t>
            </w:r>
          </w:p>
        </w:tc>
      </w:tr>
      <w:tr w:rsidR="005A79F6" w:rsidTr="00295AAD">
        <w:trPr>
          <w:trHeight w:val="60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7B295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B295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61" w:history="1">
              <w:r w:rsidRPr="007B2956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Les droits des femmes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B295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Organiser une conférence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la violence faite aux femmes ou sur l’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hypersexualisation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des filles</w:t>
            </w:r>
          </w:p>
        </w:tc>
      </w:tr>
      <w:tr w:rsidR="005A79F6" w:rsidTr="00295AAD">
        <w:trPr>
          <w:trHeight w:val="60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E077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62" w:history="1">
              <w:r w:rsidRPr="007E077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une économie au service de l’humain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Créer et distribuer des </w:t>
            </w:r>
            <w:r w:rsidRPr="0070066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aide-mémoire du consommateur écoresponsable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aux élèves et au personnel de l’école</w:t>
            </w:r>
          </w:p>
        </w:tc>
      </w:tr>
      <w:tr w:rsidR="005A79F6" w:rsidTr="00295AAD">
        <w:trPr>
          <w:trHeight w:val="60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63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activité de sensibilisation dans le cadre de la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Journée mondiale de l’Afrique 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(25 mai)</w:t>
            </w:r>
          </w:p>
        </w:tc>
      </w:tr>
      <w:tr w:rsidR="005A79F6" w:rsidTr="00295AAD">
        <w:trPr>
          <w:trHeight w:val="60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64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activité de sensibilisation dans le cadre de la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Journée internationale d’action pour la forêt boréale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(3 novembre)</w:t>
            </w:r>
          </w:p>
        </w:tc>
      </w:tr>
      <w:tr w:rsidR="005A79F6" w:rsidTr="00295AAD">
        <w:trPr>
          <w:trHeight w:val="60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0E1E2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65" w:history="1">
              <w:r w:rsidRPr="000E1E24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Appuyer un </w:t>
            </w:r>
            <w:r w:rsidRPr="000E1E2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projet de solidarité internationale </w:t>
            </w:r>
            <w:r w:rsidRPr="000E1E2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qui contribue à l’avancement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d’un des Objectifs du Millénaire pour le Développement</w:t>
            </w:r>
          </w:p>
        </w:tc>
      </w:tr>
      <w:tr w:rsidR="005A79F6" w:rsidTr="00295AAD">
        <w:trPr>
          <w:trHeight w:val="563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Participer à la vie démocratique.</w:t>
            </w:r>
          </w:p>
        </w:tc>
        <w:tc>
          <w:tcPr>
            <w:tcW w:w="3260" w:type="dxa"/>
          </w:tcPr>
          <w:p w:rsidR="005A79F6" w:rsidRPr="00512F41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6727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Activité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66" w:history="1">
              <w:r w:rsidRPr="00027CB3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Simulation du conseil municipal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Assister à une rencontre du conseil de ville et préparer à l’avance des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questions à poser au maire 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et aux conseillers</w:t>
            </w:r>
          </w:p>
        </w:tc>
      </w:tr>
      <w:tr w:rsidR="005A79F6" w:rsidTr="00295AAD">
        <w:trPr>
          <w:trHeight w:val="56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E701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Expo-caricatures </w:t>
            </w:r>
            <w:hyperlink r:id="rId67" w:history="1">
              <w:r w:rsidRPr="003E701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paix, une priorité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Écrire à mon député pour exprimer clairement mon opposition à la </w:t>
            </w:r>
            <w:r w:rsidRPr="003E701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hausse des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dépenses militaires canadiennes</w:t>
            </w:r>
          </w:p>
        </w:tc>
      </w:tr>
      <w:tr w:rsidR="005A79F6" w:rsidTr="00295AAD">
        <w:trPr>
          <w:trHeight w:val="546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Se laisser interpeller par les conditions de vie des autres et être solidaire avec eux.</w:t>
            </w:r>
          </w:p>
        </w:tc>
        <w:tc>
          <w:tcPr>
            <w:tcW w:w="3260" w:type="dxa"/>
          </w:tcPr>
          <w:p w:rsidR="005A79F6" w:rsidRPr="008A7E07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6727B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>Activité</w:t>
            </w: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</w:t>
            </w:r>
            <w:hyperlink r:id="rId68" w:history="1">
              <w:r w:rsidRPr="00D53C9D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L’Île de la Banane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D2759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Recevoir une conférence d’une personne qui a </w:t>
            </w:r>
            <w:r w:rsidRPr="00D2759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subi de l’exploitation dans son travail </w:t>
            </w:r>
            <w:r w:rsidRPr="00D2759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et qui a réussi à s’en sortir</w:t>
            </w:r>
          </w:p>
        </w:tc>
      </w:tr>
      <w:tr w:rsidR="005A79F6" w:rsidTr="00295AAD">
        <w:trPr>
          <w:trHeight w:val="537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E122DC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69" w:history="1">
              <w:r w:rsidR="005A79F6" w:rsidRPr="000C3698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5A79F6" w:rsidRPr="000C3698" w:rsidRDefault="005A79F6" w:rsidP="00295AAD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507E8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Profiter des journées internationales pour poser des </w:t>
            </w:r>
            <w:r w:rsidRPr="00507E8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gestes de solidarité</w:t>
            </w:r>
          </w:p>
        </w:tc>
      </w:tr>
      <w:tr w:rsidR="005A79F6" w:rsidTr="00295AAD">
        <w:trPr>
          <w:trHeight w:val="537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70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expo-photos </w:t>
            </w:r>
            <w:hyperlink r:id="rId71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5A79F6" w:rsidRPr="003C14E2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C14E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</w:t>
            </w:r>
            <w:r w:rsidRPr="003C14E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semaine des droits humains</w:t>
            </w:r>
            <w:r w:rsidRPr="003C14E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où un droit en particulier est souligné chaque jour avec des activités ludiques et de réflexion</w:t>
            </w:r>
          </w:p>
        </w:tc>
      </w:tr>
      <w:tr w:rsidR="005A79F6" w:rsidTr="00295AAD">
        <w:trPr>
          <w:trHeight w:val="537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76D0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72" w:history="1">
              <w:r w:rsidRPr="00676D06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 la faim dans le monde à la souveraineté alimentaire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Contacter la cafétéria de l’école pour y mettre en place des </w:t>
            </w:r>
            <w:r w:rsidRPr="00676D0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mesures « anti-gaspillage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 : compostage, redistribution de nourriture dans la communauté…</w:t>
            </w:r>
          </w:p>
        </w:tc>
      </w:tr>
      <w:tr w:rsidR="005A79F6" w:rsidTr="00295AAD">
        <w:trPr>
          <w:trHeight w:val="537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F857B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73" w:history="1">
              <w:r w:rsidRPr="00F857B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 »</w:t>
              </w:r>
            </w:hyperlink>
            <w:r w:rsidRPr="00F857B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diaporama </w:t>
            </w:r>
            <w:hyperlink r:id="rId74" w:history="1">
              <w:r w:rsidRPr="00F857B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L’eau embouteillée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Calculer sa consommation d’eau quotidienne</w:t>
            </w: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la comparer avec les moyennes africaine,  québécoise et mondiale</w:t>
            </w:r>
          </w:p>
        </w:tc>
      </w:tr>
      <w:tr w:rsidR="005A79F6" w:rsidTr="00295AAD">
        <w:trPr>
          <w:trHeight w:val="537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0781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75" w:history="1"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5A79F6" w:rsidRPr="00307817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des activités dans l’école ou en partenariat avec la communauté (ex. : entreprises) dans le cadre de la </w:t>
            </w:r>
            <w:r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Quinzaine du commerce équitable</w:t>
            </w:r>
          </w:p>
        </w:tc>
      </w:tr>
      <w:tr w:rsidR="005A79F6" w:rsidTr="00295AAD">
        <w:trPr>
          <w:trHeight w:val="537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Campagnes </w:t>
            </w:r>
            <w:hyperlink r:id="rId76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  <w:r w:rsidRPr="00987FE4">
              <w:rPr>
                <w:rStyle w:val="Lienhypertexte"/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 et </w:t>
            </w:r>
            <w:hyperlink r:id="rId77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Se renseigner sur la culture et les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conditions de vie des habitants du Mali et d’Haïti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afin de mieux comprendre leur réalité</w:t>
            </w:r>
          </w:p>
        </w:tc>
      </w:tr>
      <w:tr w:rsidR="005A79F6" w:rsidTr="00295AAD">
        <w:trPr>
          <w:trHeight w:val="537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78" w:history="1">
              <w:r w:rsidRPr="002972B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Des aliments par pays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Cibler </w:t>
            </w:r>
            <w:r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une photo qui nous interpelle</w:t>
            </w: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expliquer pourquoi à la classe</w:t>
            </w:r>
          </w:p>
        </w:tc>
      </w:tr>
      <w:tr w:rsidR="005A79F6" w:rsidTr="00295AAD">
        <w:trPr>
          <w:trHeight w:val="537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0E1E2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79" w:history="1">
              <w:r w:rsidRPr="000E1E24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Afficher l’expo-photos dans une aire publique de l’école pour </w:t>
            </w:r>
            <w:r w:rsidRPr="000E1E2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sensibiliser les élèves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aux Objectifs du Millénaire pour le Développement</w:t>
            </w:r>
          </w:p>
        </w:tc>
      </w:tr>
      <w:tr w:rsidR="005A79F6" w:rsidTr="00295AAD">
        <w:trPr>
          <w:trHeight w:val="537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E122DC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80" w:history="1">
              <w:r w:rsidR="005A79F6" w:rsidRPr="002972B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Stages à l’international</w:t>
              </w:r>
            </w:hyperlink>
          </w:p>
        </w:tc>
        <w:tc>
          <w:tcPr>
            <w:tcW w:w="4394" w:type="dxa"/>
          </w:tcPr>
          <w:p w:rsidR="005A79F6" w:rsidRPr="002971C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Profiter d’un voyage dans un pays du Sud pour </w:t>
            </w:r>
            <w:r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se sensibiliser aux conditions de vie difficiles des gens </w:t>
            </w: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et pour réfléchir à des actions à poser au retour pour améliorer leur situation</w:t>
            </w:r>
          </w:p>
        </w:tc>
      </w:tr>
      <w:tr w:rsidR="005A79F6" w:rsidTr="00295AAD">
        <w:trPr>
          <w:trHeight w:val="828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Analyser les répercussions de ses choix et de ses actions.</w:t>
            </w:r>
          </w:p>
        </w:tc>
        <w:tc>
          <w:tcPr>
            <w:tcW w:w="3260" w:type="dxa"/>
          </w:tcPr>
          <w:p w:rsidR="005A79F6" w:rsidRPr="0044593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55F9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81" w:history="1">
              <w:r w:rsidRPr="00955F9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Défilez pour l’équité!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 défilé de mode « équitable VS non-équitable » à l’école et en profiter pour </w:t>
            </w:r>
            <w:r w:rsidRPr="00955F9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diffuser de l’information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955F9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au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public présent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la consommation responsable</w:t>
            </w:r>
          </w:p>
        </w:tc>
      </w:tr>
      <w:tr w:rsidR="005A79F6" w:rsidTr="00295AAD">
        <w:trPr>
          <w:trHeight w:val="816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E85FA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Affiches </w:t>
            </w:r>
            <w:hyperlink r:id="rId82" w:history="1">
              <w:r w:rsidRPr="00E85FA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 monde sans faim »</w:t>
              </w:r>
            </w:hyperlink>
            <w:r w:rsidRPr="00E85FA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, </w:t>
            </w:r>
            <w:hyperlink r:id="rId83" w:history="1">
              <w:r w:rsidRPr="00E85FA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le respect des droits des femmes et des fillettes »</w:t>
              </w:r>
            </w:hyperlink>
            <w:r w:rsidRPr="00E85FA2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et </w:t>
            </w:r>
            <w:hyperlink r:id="rId84" w:history="1">
              <w:r w:rsidRPr="00E85FA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Pour une planète vivante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Choisir une affiche </w:t>
            </w:r>
            <w:r w:rsidRPr="00E85FA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et faire le décompte des phénomènes auxquels je participe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du côté des « Problématiques » puis, le décompte des « Alternatives » que je mets en pratique au quotidien</w:t>
            </w:r>
          </w:p>
        </w:tc>
      </w:tr>
      <w:tr w:rsidR="005A79F6" w:rsidTr="00295AAD">
        <w:trPr>
          <w:trHeight w:val="816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Animations </w:t>
            </w:r>
            <w:hyperlink r:id="rId85" w:history="1"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consommation responsable »</w:t>
              </w:r>
            </w:hyperlink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86" w:history="1"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 xml:space="preserve">« Moi, </w:t>
              </w:r>
              <w:proofErr w:type="spellStart"/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écocitoyen</w:t>
              </w:r>
              <w:proofErr w:type="spellEnd"/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? »</w:t>
              </w:r>
            </w:hyperlink>
          </w:p>
        </w:tc>
        <w:tc>
          <w:tcPr>
            <w:tcW w:w="4394" w:type="dxa"/>
          </w:tcPr>
          <w:p w:rsidR="005A79F6" w:rsidRPr="00107AAA" w:rsidRDefault="005A79F6" w:rsidP="00295AAD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Classer différents produits de consommation en ordre chronologique selon leur temps de biodégradation et penser à des façons de </w:t>
            </w:r>
            <w:r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prolonger leur durée </w:t>
            </w:r>
            <w:r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>de vie « utile »</w:t>
            </w:r>
          </w:p>
        </w:tc>
      </w:tr>
      <w:tr w:rsidR="005A79F6" w:rsidTr="00295AAD">
        <w:trPr>
          <w:trHeight w:val="816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30781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Animations </w:t>
            </w:r>
            <w:hyperlink r:id="rId87" w:history="1"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  <w:r w:rsidRPr="00307817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88" w:history="1"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</w:t>
              </w:r>
              <w:proofErr w:type="spellStart"/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Maquiladora</w:t>
              </w:r>
              <w:proofErr w:type="spellEnd"/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 : Le travail au coton »</w:t>
              </w:r>
            </w:hyperlink>
          </w:p>
        </w:tc>
        <w:tc>
          <w:tcPr>
            <w:tcW w:w="4394" w:type="dxa"/>
          </w:tcPr>
          <w:p w:rsidR="005A79F6" w:rsidRPr="00307817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Créer et/ou distribuer des dépliants d’information illustrant</w:t>
            </w:r>
            <w:r w:rsidRPr="00107AA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la route « conventionnelle » VS la route « équitable » des produits de consommation</w:t>
            </w: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ainsi que le salaire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des </w:t>
            </w: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travailleurs/artisans/paysans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pour</w:t>
            </w:r>
            <w:r w:rsidRPr="00107AAA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chacune des routes</w:t>
            </w:r>
          </w:p>
        </w:tc>
      </w:tr>
      <w:tr w:rsidR="005A79F6" w:rsidTr="00295AAD">
        <w:trPr>
          <w:trHeight w:val="816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201C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89" w:history="1">
              <w:r w:rsidRPr="00C201C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Lutter contre les changements climatiques »</w:t>
              </w:r>
            </w:hyperlink>
          </w:p>
        </w:tc>
        <w:tc>
          <w:tcPr>
            <w:tcW w:w="4394" w:type="dxa"/>
          </w:tcPr>
          <w:p w:rsidR="005A79F6" w:rsidRPr="00C20635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</w:pPr>
            <w:r w:rsidRPr="00C20635"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Faire la liste de toutes les </w:t>
            </w:r>
            <w:r w:rsidRPr="00C20635">
              <w:rPr>
                <w:rFonts w:ascii="Verdana" w:eastAsia="Times New Roman" w:hAnsi="Verdana" w:cs="Times New Roman"/>
                <w:b/>
                <w:bCs/>
                <w:kern w:val="36"/>
                <w:sz w:val="23"/>
                <w:szCs w:val="23"/>
                <w:lang w:eastAsia="fr-CA"/>
              </w:rPr>
              <w:t>activités réalisées au quotidien</w:t>
            </w:r>
            <w:r w:rsidRPr="00C20635"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qui génèrent des émissions de GES</w:t>
            </w:r>
          </w:p>
        </w:tc>
      </w:tr>
      <w:tr w:rsidR="005A79F6" w:rsidTr="00295AAD">
        <w:trPr>
          <w:trHeight w:val="816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6F4F4C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90" w:history="1">
              <w:r w:rsidRPr="006F4F4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une économie au service de l’humain »</w:t>
              </w:r>
            </w:hyperlink>
          </w:p>
        </w:tc>
        <w:tc>
          <w:tcPr>
            <w:tcW w:w="4394" w:type="dxa"/>
          </w:tcPr>
          <w:p w:rsidR="005A79F6" w:rsidRPr="00C0183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Réfléchir au sens de l’expression </w:t>
            </w:r>
            <w:r w:rsidRPr="006F4F4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Acheter, c’est voter »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partager ses réflexions avec la classe</w:t>
            </w:r>
          </w:p>
        </w:tc>
      </w:tr>
      <w:tr w:rsidR="005A79F6" w:rsidTr="00295AAD">
        <w:trPr>
          <w:trHeight w:val="816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854B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Contraventions vertes sur l’</w:t>
            </w:r>
            <w:hyperlink r:id="rId91" w:history="1">
              <w:r w:rsidRPr="00854B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eau</w:t>
              </w:r>
            </w:hyperlink>
            <w:r w:rsidRPr="00854B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, les </w:t>
            </w:r>
            <w:hyperlink r:id="rId92" w:history="1">
              <w:r w:rsidRPr="00854B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3RV</w:t>
              </w:r>
            </w:hyperlink>
            <w:r w:rsidRPr="00854BD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le </w:t>
            </w:r>
            <w:hyperlink r:id="rId93" w:history="1">
              <w:r w:rsidRPr="00854BD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transport</w:t>
              </w:r>
            </w:hyperlink>
          </w:p>
        </w:tc>
        <w:tc>
          <w:tcPr>
            <w:tcW w:w="4394" w:type="dxa"/>
          </w:tcPr>
          <w:p w:rsidR="005A79F6" w:rsidRPr="00C0183E" w:rsidRDefault="005A79F6" w:rsidP="00295AAD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C0183E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Distribuer des contraventions dans les endroits publics lors des </w:t>
            </w:r>
            <w:r w:rsidRPr="00C0183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journées pédagogiques</w:t>
            </w:r>
          </w:p>
        </w:tc>
      </w:tr>
      <w:tr w:rsidR="005A79F6" w:rsidTr="00295AAD">
        <w:trPr>
          <w:trHeight w:val="816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E122DC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94" w:history="1">
              <w:r w:rsidR="005A79F6" w:rsidRPr="00E71EC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Défis écologique pour limiter les émissions de GES</w:t>
              </w:r>
            </w:hyperlink>
            <w:r w:rsidR="005A79F6" w:rsidRPr="00ED7FE9">
              <w:rPr>
                <w:rStyle w:val="Lienhypertexte"/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>, e</w:t>
            </w:r>
            <w:r w:rsidR="005A79F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xpo-photos </w:t>
            </w:r>
            <w:hyperlink r:id="rId95" w:history="1">
              <w:r w:rsidR="005A79F6" w:rsidRPr="00D1255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  <w:r w:rsidR="005A79F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96" w:history="1">
              <w:r w:rsidR="005A79F6" w:rsidRPr="00D53C9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C14E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Cibler un défi à réaliser dans l’école à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chaque mois,</w:t>
            </w:r>
            <w:r w:rsidRPr="003C14E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3C14E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compiler la quantité d’émissions de GES qui a été évitée </w:t>
            </w:r>
            <w:r w:rsidRPr="003C14E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au cours de l’année scolaire grâce à ces défis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… et tenter d’augmenter la quantité d’émissions évitées chaque année!</w:t>
            </w:r>
          </w:p>
        </w:tc>
      </w:tr>
      <w:tr w:rsidR="005A79F6" w:rsidTr="00295AAD">
        <w:trPr>
          <w:trHeight w:val="816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B625D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97" w:history="1">
              <w:r w:rsidRPr="00B625D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Devine ce que c’est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Effectuer un </w:t>
            </w:r>
            <w:r w:rsidRPr="00B625D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projet artistique (photo, vidéo, sculpture…)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rendant compte de l’ampleur de la surconsommation au sein même de l’école</w:t>
            </w:r>
          </w:p>
        </w:tc>
      </w:tr>
      <w:tr w:rsidR="005A79F6" w:rsidTr="00295AAD">
        <w:trPr>
          <w:trHeight w:val="816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4D6FD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98" w:history="1">
              <w:r w:rsidRPr="004D6FD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 : Une alternative pour un monde plus écologique »</w:t>
              </w:r>
            </w:hyperlink>
            <w:r w:rsidRPr="004D6FD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99" w:history="1">
              <w:r w:rsidRPr="004D6FD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compostage à l’école »</w:t>
              </w:r>
            </w:hyperlink>
          </w:p>
        </w:tc>
        <w:tc>
          <w:tcPr>
            <w:tcW w:w="4394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C0183E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Mettre sur pied un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comité d’élèves et d’adultes responsables du compostage </w:t>
            </w:r>
            <w:r w:rsidRPr="00C0183E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à l’école pendant l’année scolaire et le congé estival</w:t>
            </w:r>
          </w:p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</w:tr>
      <w:tr w:rsidR="005A79F6" w:rsidTr="00295AAD">
        <w:trPr>
          <w:trHeight w:val="405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</w:pPr>
            <w:r w:rsidRPr="00650C29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Série d’albums thématiques </w:t>
            </w:r>
            <w:hyperlink r:id="rId100" w:history="1">
              <w:r w:rsidRPr="00650C29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Comprendre pour agir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Analyser les pratiques de l’école en lien avec les thématiques abordées par les albums et proposer des actions à la direction pour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améliorer le bilan de l’établissement scolaire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en termes de commerce équitable, de GES…)</w:t>
            </w:r>
          </w:p>
        </w:tc>
      </w:tr>
      <w:tr w:rsidR="005A79F6" w:rsidTr="00295AAD">
        <w:trPr>
          <w:trHeight w:val="405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E122DC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01" w:history="1">
              <w:r w:rsidR="005A79F6" w:rsidRPr="0092106D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Stages à l’international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Poser certaines questions ciblées (ex. : ton plus grand rêve, le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 xml:space="preserve">métier que tu souhaites exercer, ta définition de la solidarité, etc.) à des personnes de notre entourage ainsi qu’à des personnes rencontrées à l’étranger dans le cadre d’un séjour à l’international pour ensuite </w:t>
            </w:r>
            <w:r w:rsidRPr="0092106D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comparer les réponses</w:t>
            </w:r>
          </w:p>
        </w:tc>
      </w:tr>
      <w:tr w:rsidR="005A79F6" w:rsidTr="00295AAD">
        <w:trPr>
          <w:trHeight w:val="655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lastRenderedPageBreak/>
              <w:t>Regarder la réalité à partir d’autres points de vue, apprécier la différence.</w:t>
            </w:r>
          </w:p>
        </w:tc>
        <w:tc>
          <w:tcPr>
            <w:tcW w:w="3260" w:type="dxa"/>
          </w:tcPr>
          <w:p w:rsidR="005A79F6" w:rsidRPr="00D042D1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02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71020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expo-photos </w:t>
            </w:r>
            <w:hyperlink r:id="rId103" w:history="1">
              <w:r w:rsidRPr="0071020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Filmer des capsules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« vox pop » </w:t>
            </w:r>
            <w:r w:rsidRPr="00FD5F0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auprès des élèves et du personnel de l’école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une thématique touchant les droits humains et les diffuser dans le cadre d’une journée internationale</w:t>
            </w:r>
          </w:p>
        </w:tc>
      </w:tr>
      <w:tr w:rsidR="005A79F6" w:rsidTr="00295AAD">
        <w:trPr>
          <w:trHeight w:val="65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C577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04" w:history="1">
              <w:r w:rsidRPr="003C577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rencontre interculturelle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</w:t>
            </w:r>
            <w:r w:rsidRPr="003C577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une journée ou une semaine interculturelle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où chaque groupe ethnique présent dans l’école tiendra un kiosque (nourriture, artisanat…) pour faire connaître sa culture aux autres</w:t>
            </w:r>
          </w:p>
        </w:tc>
      </w:tr>
      <w:tr w:rsidR="005A79F6" w:rsidTr="00295AAD">
        <w:trPr>
          <w:trHeight w:val="65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05" w:history="1">
              <w:r w:rsidRPr="0083413F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Les droits des femmes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exposition artistique sur le thème de </w:t>
            </w:r>
            <w:r w:rsidRPr="000D310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« la beauté autour du monde »</w:t>
            </w:r>
          </w:p>
        </w:tc>
      </w:tr>
      <w:tr w:rsidR="005A79F6" w:rsidTr="00295AAD">
        <w:trPr>
          <w:trHeight w:val="65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F81EE9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F81EE9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Diaporama </w:t>
            </w:r>
            <w:hyperlink r:id="rId106" w:history="1">
              <w:r w:rsidRPr="00F81EE9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Des aliments par pays »</w:t>
              </w:r>
            </w:hyperlink>
          </w:p>
        </w:tc>
        <w:tc>
          <w:tcPr>
            <w:tcW w:w="4394" w:type="dxa"/>
          </w:tcPr>
          <w:p w:rsidR="005A79F6" w:rsidRPr="00F81EE9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Réaliser un projet de photos visant à sensibiliser sur </w:t>
            </w:r>
            <w:r w:rsidRPr="006E25A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l’alimentation à travers les cultures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et/</w:t>
            </w:r>
            <w:r w:rsidRPr="006E25A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ou les époques</w:t>
            </w:r>
          </w:p>
        </w:tc>
      </w:tr>
      <w:tr w:rsidR="005A79F6" w:rsidTr="00295AAD">
        <w:trPr>
          <w:trHeight w:val="652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E122DC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107" w:history="1">
              <w:r w:rsidR="005A79F6" w:rsidRPr="00765FB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Stages à l’international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Interroger les personnes rencontrées à l’étranger sur </w:t>
            </w:r>
            <w:r w:rsidRPr="00765FB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leur perception de divers enjeux sociaux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(ex. : les droits des femmes, l’éducation des enfants, l’environnement…)</w:t>
            </w:r>
          </w:p>
        </w:tc>
      </w:tr>
      <w:tr w:rsidR="005A79F6" w:rsidTr="00295AAD">
        <w:trPr>
          <w:trHeight w:val="492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Améliorer le sort des autres.</w:t>
            </w:r>
          </w:p>
        </w:tc>
        <w:tc>
          <w:tcPr>
            <w:tcW w:w="3260" w:type="dxa"/>
          </w:tcPr>
          <w:p w:rsidR="005A79F6" w:rsidRPr="00074919" w:rsidRDefault="00E122DC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108" w:history="1">
              <w:r w:rsidR="005A79F6" w:rsidRPr="006728A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Cibler une cause chère aux élèves (ex. : parce que cette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problématique est particulièrement présente dans la communauté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) et souligner une journée internationale qui aborde cet enjeu</w:t>
            </w:r>
          </w:p>
        </w:tc>
      </w:tr>
      <w:tr w:rsidR="005A79F6" w:rsidTr="00295AAD">
        <w:trPr>
          <w:trHeight w:val="48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09" w:history="1">
              <w:r w:rsidRPr="00027CB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S’inspirer des parcours de vie des personnalités illustrées sur l’affiche pour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fr-CA"/>
              </w:rPr>
              <w:t>poser des gestes solidaires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 envers les plus démunis</w:t>
            </w:r>
          </w:p>
        </w:tc>
      </w:tr>
      <w:tr w:rsidR="005A79F6" w:rsidTr="00295AAD">
        <w:trPr>
          <w:trHeight w:val="48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257A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10" w:history="1">
              <w:r w:rsidRPr="003257A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L’aide internationale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S’informer sur les impacts générés par les </w:t>
            </w:r>
            <w:r w:rsidRPr="003257A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projets de développement international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menés par le Canada</w:t>
            </w:r>
          </w:p>
        </w:tc>
      </w:tr>
      <w:tr w:rsidR="005A79F6" w:rsidTr="00295AAD">
        <w:trPr>
          <w:trHeight w:val="48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07817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11" w:history="1">
              <w:r w:rsidRPr="0030781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 commerce équitable »</w:t>
              </w:r>
            </w:hyperlink>
          </w:p>
        </w:tc>
        <w:tc>
          <w:tcPr>
            <w:tcW w:w="4394" w:type="dxa"/>
          </w:tcPr>
          <w:p w:rsidR="005A79F6" w:rsidRPr="00307817" w:rsidRDefault="005A79F6" w:rsidP="00295AAD">
            <w:pPr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6E25A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Demander que des produits équitables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soient vendu</w:t>
            </w:r>
            <w:r w:rsidRPr="006E25A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s </w:t>
            </w:r>
            <w:r w:rsidRPr="006E25A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à la</w:t>
            </w:r>
            <w:r w:rsidRPr="006E25A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6E25A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cafétéria et dans le salon des enseignant(e)s </w:t>
            </w:r>
            <w:r w:rsidRPr="006E25A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de l’école</w:t>
            </w:r>
          </w:p>
        </w:tc>
      </w:tr>
      <w:tr w:rsidR="005A79F6" w:rsidTr="00295AAD">
        <w:trPr>
          <w:trHeight w:val="48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C2063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12" w:history="1">
              <w:r w:rsidRPr="00C2063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Les droits des femmes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Écrire au CRTC pour </w:t>
            </w:r>
            <w:r w:rsidRPr="00C2063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dénoncer les publicités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et</w:t>
            </w:r>
            <w:r w:rsidRPr="00C2063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les comportements sexistes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observés à la radio et à la télévision</w:t>
            </w:r>
          </w:p>
        </w:tc>
      </w:tr>
      <w:tr w:rsidR="005A79F6" w:rsidTr="00295AAD">
        <w:trPr>
          <w:trHeight w:val="489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FC0F02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113" w:history="1">
              <w:r w:rsidRPr="00FC0F02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Pour un développement à visage humain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pression sur le gouvernement canadien, par l’entremise de nos députés, pour qu’il investisse </w:t>
            </w:r>
            <w:r w:rsidRPr="00FC0F02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davantage dans les programmes sociaux et l’aide internationale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plutôt que, par exemple, dans les dépenses militaires</w:t>
            </w:r>
          </w:p>
        </w:tc>
      </w:tr>
      <w:tr w:rsidR="005A79F6" w:rsidTr="00295AAD">
        <w:trPr>
          <w:trHeight w:val="738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Découvrir l’interdépendance des personnes, des peuples et de l’univers.</w:t>
            </w:r>
          </w:p>
        </w:tc>
        <w:tc>
          <w:tcPr>
            <w:tcW w:w="3260" w:type="dxa"/>
          </w:tcPr>
          <w:p w:rsidR="005A79F6" w:rsidRPr="00AA1EC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955F9C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14" w:history="1">
              <w:r w:rsidRPr="00955F9C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Défilez pour l’équité!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Demander à un groupe-classe de vérifier, sur leurs étiquettes, </w:t>
            </w:r>
            <w:r w:rsidRPr="00955F9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d’où proviennent les vêtements qu’ils portent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 et de donner leur opinion sur la raison pourquoi nos vêtements proviennent généralement d’outre-mer</w:t>
            </w:r>
          </w:p>
        </w:tc>
      </w:tr>
      <w:tr w:rsidR="005A79F6" w:rsidTr="00295AAD">
        <w:trPr>
          <w:trHeight w:val="731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20635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Activité </w:t>
            </w:r>
            <w:hyperlink r:id="rId115" w:history="1">
              <w:r w:rsidRPr="00C20635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L’Île de la Banane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Faire la liste de tous les produits que nous devrions cesser de consommer si nous n’avions </w:t>
            </w:r>
            <w:r w:rsidRPr="00C2063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plus accès à ce qui ne provient pas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directement </w:t>
            </w:r>
            <w:r w:rsidRPr="00C2063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du Québe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c ou du Canada</w:t>
            </w:r>
          </w:p>
        </w:tc>
      </w:tr>
      <w:tr w:rsidR="005A79F6" w:rsidTr="00295AAD">
        <w:trPr>
          <w:trHeight w:val="731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E122DC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hyperlink r:id="rId116" w:history="1">
              <w:r w:rsidR="005A79F6" w:rsidRPr="006728A7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Affiche-calendrier des journées internationales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S’inspirer des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activités réalisées dans différents pays pour souligner une journée internationale afin d’organiser une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journée de sensibilisation et d’action locale</w:t>
            </w:r>
          </w:p>
        </w:tc>
      </w:tr>
      <w:tr w:rsidR="005A79F6" w:rsidTr="00295AAD">
        <w:trPr>
          <w:trHeight w:val="731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81720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17" w:history="1">
              <w:r w:rsidRPr="0081720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  <w:r w:rsidRPr="0081720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expo-photos </w:t>
            </w:r>
            <w:hyperlink r:id="rId118" w:history="1">
              <w:r w:rsidRPr="0081720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Connaissez-vous vos droits?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une discussion sur </w:t>
            </w:r>
            <w:r w:rsidRPr="000B606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notre f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açon de réagir aux violations de nos propres </w:t>
            </w:r>
            <w:r w:rsidRPr="000B6069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droits 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(ex. : ceux de notre entourage ou des Québécois en général) en comparaison avec les violations des droits des habitants des autres pays</w:t>
            </w:r>
          </w:p>
        </w:tc>
      </w:tr>
      <w:tr w:rsidR="005A79F6" w:rsidTr="00295AAD">
        <w:trPr>
          <w:trHeight w:val="731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Animations </w:t>
            </w:r>
            <w:hyperlink r:id="rId119" w:history="1"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La consommation responsable »</w:t>
              </w:r>
            </w:hyperlink>
            <w:r w:rsidRPr="00AE086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</w:t>
            </w:r>
            <w:hyperlink r:id="rId120" w:history="1"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 xml:space="preserve">« Moi, </w:t>
              </w:r>
              <w:proofErr w:type="spellStart"/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écocitoyen</w:t>
              </w:r>
              <w:proofErr w:type="spellEnd"/>
              <w:r w:rsidRPr="00AE086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?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15427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Réaliser l’activité d’</w:t>
            </w:r>
            <w:r w:rsidRPr="00154274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analyse des étiquettes de produits </w:t>
            </w:r>
            <w:r w:rsidRPr="00154274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pour mieux comprendre l’envers de la médaille de notre consommation quotidienne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apprendre à faire des choix plus éclairés</w:t>
            </w:r>
          </w:p>
        </w:tc>
      </w:tr>
      <w:tr w:rsidR="005A79F6" w:rsidTr="00295AAD">
        <w:trPr>
          <w:trHeight w:val="731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FD5F0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C201CB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21" w:history="1">
              <w:r w:rsidRPr="00C201CB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Lutter contre les changements climatiques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C201CB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Faire une recherche et comparer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la liste des pays qui émettent le plus de GES avec celle des pays qui sont les plus touchés par les changements climatiques</w:t>
            </w:r>
          </w:p>
        </w:tc>
      </w:tr>
      <w:tr w:rsidR="005A79F6" w:rsidTr="00295AAD">
        <w:trPr>
          <w:trHeight w:val="731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FD5F0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FD5F0C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22" w:history="1">
              <w:r w:rsidRPr="00FD5F0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</w:t>
              </w:r>
              <w:proofErr w:type="spellStart"/>
              <w:r w:rsidRPr="00FD5F0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Maquiladora</w:t>
              </w:r>
              <w:proofErr w:type="spellEnd"/>
              <w:r w:rsidRPr="00FD5F0C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 : Le travail au coton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Choisir au hasard </w:t>
            </w:r>
            <w:r w:rsidRPr="00FD5F0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divers morceaux de vêtements dans les magasins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effectuer des recherches sur le web pour découvrir dans quelles conditions ces vêtements sont produits</w:t>
            </w:r>
          </w:p>
        </w:tc>
      </w:tr>
      <w:tr w:rsidR="005A79F6" w:rsidTr="00295AAD">
        <w:trPr>
          <w:trHeight w:val="731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191CD0"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  <w:t xml:space="preserve">Campagne </w:t>
            </w:r>
            <w:hyperlink r:id="rId123" w:history="1">
              <w:r w:rsidRPr="00191CD0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Un geste ici, un arbre pour Haïti »</w:t>
              </w:r>
            </w:hyperlink>
            <w:r w:rsidRPr="00987FE4">
              <w:rPr>
                <w:rStyle w:val="Lienhypertexte"/>
                <w:rFonts w:ascii="Verdana" w:eastAsia="Times New Roman" w:hAnsi="Verdana" w:cs="Times New Roman"/>
                <w:bCs/>
                <w:sz w:val="23"/>
                <w:szCs w:val="23"/>
                <w:lang w:eastAsia="fr-CA"/>
              </w:rPr>
              <w:t xml:space="preserve"> et </w:t>
            </w:r>
            <w:hyperlink r:id="rId124" w:history="1">
              <w:r w:rsidRPr="009D6872">
                <w:rPr>
                  <w:rStyle w:val="Lienhypertexte"/>
                  <w:rFonts w:ascii="Verdana" w:eastAsia="Times New Roman" w:hAnsi="Verdana" w:cs="Times New Roman"/>
                  <w:bCs/>
                  <w:sz w:val="23"/>
                  <w:szCs w:val="23"/>
                  <w:lang w:eastAsia="fr-CA"/>
                </w:rPr>
                <w:t>« Au-delà des mots, il y a les gestes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Prendre connaissance des </w:t>
            </w:r>
            <w:r w:rsidRPr="00485386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retombées des campagnes</w:t>
            </w:r>
            <w:r w:rsidRPr="00485386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sur le site web du Réseau In-Terre-Actif</w:t>
            </w:r>
          </w:p>
        </w:tc>
      </w:tr>
      <w:tr w:rsidR="005A79F6" w:rsidTr="00295AAD">
        <w:trPr>
          <w:trHeight w:val="731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Pr="0066727B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sz w:val="23"/>
                <w:szCs w:val="23"/>
                <w:lang w:eastAsia="fr-CA"/>
              </w:rPr>
            </w:pPr>
            <w:r w:rsidRPr="002272AE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Expo-photos </w:t>
            </w:r>
            <w:hyperlink r:id="rId125" w:history="1">
              <w:r w:rsidRPr="002272AE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t’embarques! »</w:t>
              </w:r>
            </w:hyperlink>
            <w:r w:rsidRPr="002272AE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animation </w:t>
            </w:r>
            <w:hyperlink r:id="rId126" w:history="1">
              <w:r w:rsidRPr="002272AE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Réduire les GES, ça marche si t’embarques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Effectuer une recherche sur le thème des </w:t>
            </w:r>
            <w:r w:rsidRPr="002272A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injustices climatiques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, plus particulièrement sur les injustices vécues par les populations du Sud en lien avec les changements climatiques générés par les comportements des peuples du Nord</w:t>
            </w:r>
          </w:p>
        </w:tc>
      </w:tr>
      <w:tr w:rsidR="005A79F6" w:rsidTr="00295AAD">
        <w:trPr>
          <w:trHeight w:val="504"/>
        </w:trPr>
        <w:tc>
          <w:tcPr>
            <w:tcW w:w="3227" w:type="dxa"/>
            <w:vMerge w:val="restart"/>
          </w:tcPr>
          <w:p w:rsidR="005A79F6" w:rsidRPr="00DE1EA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Chercher un sens à ses engagements.</w:t>
            </w:r>
          </w:p>
        </w:tc>
        <w:tc>
          <w:tcPr>
            <w:tcW w:w="3260" w:type="dxa"/>
          </w:tcPr>
          <w:p w:rsidR="005A79F6" w:rsidRPr="00AA1ECE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817205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27" w:history="1">
              <w:r w:rsidRPr="00817205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Droits + Responsabilités = Futur citoyen du monde »</w:t>
              </w:r>
            </w:hyperlink>
          </w:p>
        </w:tc>
        <w:tc>
          <w:tcPr>
            <w:tcW w:w="4394" w:type="dxa"/>
          </w:tcPr>
          <w:p w:rsidR="005A79F6" w:rsidRPr="00817205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highlight w:val="green"/>
                <w:lang w:eastAsia="fr-CA"/>
              </w:rPr>
            </w:pPr>
            <w:r w:rsidRPr="009B45C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Proposer une réflexion sur</w:t>
            </w:r>
            <w:r w:rsidRPr="009B45C3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un monde où tous auraient accès aux mêmes droits </w:t>
            </w:r>
            <w:r w:rsidRPr="009B45C3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mais où personne n’aurait de responsabilité ou d’obligation à respecter</w:t>
            </w:r>
          </w:p>
        </w:tc>
      </w:tr>
      <w:tr w:rsidR="005A79F6" w:rsidTr="00295AAD">
        <w:trPr>
          <w:trHeight w:val="504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Affiche </w:t>
            </w:r>
            <w:hyperlink r:id="rId128" w:history="1">
              <w:r w:rsidRPr="00027CB3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Toi, qu’est-ce qui te branche? »</w:t>
              </w:r>
            </w:hyperlink>
          </w:p>
        </w:tc>
        <w:tc>
          <w:tcPr>
            <w:tcW w:w="4394" w:type="dxa"/>
          </w:tcPr>
          <w:p w:rsidR="005A79F6" w:rsidRPr="0048538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</w:pPr>
            <w:r w:rsidRPr="00485386"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S’interroger sur </w:t>
            </w:r>
            <w:r w:rsidRPr="00485386">
              <w:rPr>
                <w:rFonts w:ascii="Verdana" w:eastAsia="Times New Roman" w:hAnsi="Verdana" w:cs="Times New Roman"/>
                <w:b/>
                <w:bCs/>
                <w:kern w:val="36"/>
                <w:sz w:val="23"/>
                <w:szCs w:val="23"/>
                <w:lang w:eastAsia="fr-CA"/>
              </w:rPr>
              <w:t>ce qui suscite notre indignation (et pourquoi)</w:t>
            </w:r>
            <w:r w:rsidRPr="00485386">
              <w:rPr>
                <w:rFonts w:ascii="Verdana" w:eastAsia="Times New Roman" w:hAnsi="Verdana" w:cs="Times New Roman"/>
                <w:bCs/>
                <w:kern w:val="36"/>
                <w:sz w:val="23"/>
                <w:szCs w:val="23"/>
                <w:lang w:eastAsia="fr-CA"/>
              </w:rPr>
              <w:t xml:space="preserve"> et qui pourrait nous inciter à nous mettre en action pour transformer notre société</w:t>
            </w:r>
          </w:p>
        </w:tc>
      </w:tr>
      <w:tr w:rsidR="005A79F6" w:rsidTr="00295AAD">
        <w:trPr>
          <w:trHeight w:val="504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 w:rsidRPr="003257A0"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Animation </w:t>
            </w:r>
            <w:hyperlink r:id="rId129" w:history="1">
              <w:r w:rsidRPr="003257A0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« L’aide internationale »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Organiser un </w:t>
            </w:r>
            <w:r w:rsidRPr="003257A0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débat en classe sur le thème de l’altruisme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> : quelle importance cette valeur a-t-elle dans nos vies? Doit-on aider tout le monde? Est-ce que toutes les formes d’aide se valent et ont des impacts positifs?</w:t>
            </w:r>
          </w:p>
        </w:tc>
      </w:tr>
      <w:tr w:rsidR="005A79F6" w:rsidTr="00295AAD">
        <w:trPr>
          <w:trHeight w:val="504"/>
        </w:trPr>
        <w:tc>
          <w:tcPr>
            <w:tcW w:w="3227" w:type="dxa"/>
            <w:vMerge/>
          </w:tcPr>
          <w:p w:rsidR="005A79F6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</w:p>
        </w:tc>
        <w:tc>
          <w:tcPr>
            <w:tcW w:w="3260" w:type="dxa"/>
          </w:tcPr>
          <w:p w:rsidR="005A79F6" w:rsidRDefault="00E122DC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hyperlink r:id="rId130" w:history="1">
              <w:r w:rsidR="005A79F6" w:rsidRPr="00765FBA">
                <w:rPr>
                  <w:rStyle w:val="Lienhypertexte"/>
                  <w:rFonts w:ascii="Verdana" w:eastAsia="Times New Roman" w:hAnsi="Verdana" w:cs="Times New Roman"/>
                  <w:bCs/>
                  <w:kern w:val="36"/>
                  <w:sz w:val="23"/>
                  <w:szCs w:val="23"/>
                  <w:lang w:eastAsia="fr-CA"/>
                </w:rPr>
                <w:t>Stages à l’international</w:t>
              </w:r>
            </w:hyperlink>
          </w:p>
        </w:tc>
        <w:tc>
          <w:tcPr>
            <w:tcW w:w="4394" w:type="dxa"/>
          </w:tcPr>
          <w:p w:rsidR="005A79F6" w:rsidRPr="003F5CFC" w:rsidRDefault="005A79F6" w:rsidP="00295AAD">
            <w:pPr>
              <w:outlineLvl w:val="0"/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Poser des gestes pour plus de justice sociale et de respect des droits humains </w:t>
            </w:r>
            <w:r w:rsidRPr="00765FBA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3"/>
                <w:szCs w:val="23"/>
                <w:lang w:eastAsia="fr-CA"/>
              </w:rPr>
              <w:t>en gardant en mémoire le souvenir de personnes rencontrées lors de séjours à l’étranger (au Sud)</w:t>
            </w:r>
            <w:r>
              <w:rPr>
                <w:rFonts w:ascii="Verdana" w:eastAsia="Times New Roman" w:hAnsi="Verdana" w:cs="Times New Roman"/>
                <w:bCs/>
                <w:color w:val="000000"/>
                <w:kern w:val="36"/>
                <w:sz w:val="23"/>
                <w:szCs w:val="23"/>
                <w:lang w:eastAsia="fr-CA"/>
              </w:rPr>
              <w:t xml:space="preserve"> et qui évoluent dans des conditions moins favorables</w:t>
            </w:r>
          </w:p>
        </w:tc>
      </w:tr>
    </w:tbl>
    <w:p w:rsidR="005A79F6" w:rsidRDefault="005A79F6"/>
    <w:sectPr w:rsidR="005A79F6" w:rsidSect="005A79F6">
      <w:headerReference w:type="default" r:id="rId13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C5" w:rsidRDefault="00A86BC5" w:rsidP="005A79F6">
      <w:pPr>
        <w:spacing w:after="0" w:line="240" w:lineRule="auto"/>
      </w:pPr>
      <w:r>
        <w:separator/>
      </w:r>
    </w:p>
  </w:endnote>
  <w:endnote w:type="continuationSeparator" w:id="0">
    <w:p w:rsidR="00A86BC5" w:rsidRDefault="00A86BC5" w:rsidP="005A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C5" w:rsidRDefault="00A86BC5" w:rsidP="005A79F6">
      <w:pPr>
        <w:spacing w:after="0" w:line="240" w:lineRule="auto"/>
      </w:pPr>
      <w:r>
        <w:separator/>
      </w:r>
    </w:p>
  </w:footnote>
  <w:footnote w:type="continuationSeparator" w:id="0">
    <w:p w:rsidR="00A86BC5" w:rsidRDefault="00A86BC5" w:rsidP="005A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F6" w:rsidRDefault="005A79F6">
    <w:pPr>
      <w:pStyle w:val="En-tte"/>
    </w:pPr>
  </w:p>
  <w:p w:rsidR="005A79F6" w:rsidRDefault="005A79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D01"/>
    <w:multiLevelType w:val="hybridMultilevel"/>
    <w:tmpl w:val="FCB695DA"/>
    <w:lvl w:ilvl="0" w:tplc="BD7840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76AD7"/>
    <w:multiLevelType w:val="hybridMultilevel"/>
    <w:tmpl w:val="337214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B74AF"/>
    <w:multiLevelType w:val="hybridMultilevel"/>
    <w:tmpl w:val="604EEC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8EA"/>
    <w:multiLevelType w:val="hybridMultilevel"/>
    <w:tmpl w:val="826278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F6"/>
    <w:rsid w:val="0000183F"/>
    <w:rsid w:val="00010B6D"/>
    <w:rsid w:val="000123DE"/>
    <w:rsid w:val="000177D3"/>
    <w:rsid w:val="000308AE"/>
    <w:rsid w:val="0003105D"/>
    <w:rsid w:val="000327CA"/>
    <w:rsid w:val="0003774E"/>
    <w:rsid w:val="000401E6"/>
    <w:rsid w:val="00061BE3"/>
    <w:rsid w:val="00062952"/>
    <w:rsid w:val="00064039"/>
    <w:rsid w:val="00065A7E"/>
    <w:rsid w:val="00081684"/>
    <w:rsid w:val="00082D23"/>
    <w:rsid w:val="0008573C"/>
    <w:rsid w:val="000972C2"/>
    <w:rsid w:val="000A1A3C"/>
    <w:rsid w:val="000A5C74"/>
    <w:rsid w:val="000B2967"/>
    <w:rsid w:val="000D0549"/>
    <w:rsid w:val="000D5A57"/>
    <w:rsid w:val="000E2454"/>
    <w:rsid w:val="000E681F"/>
    <w:rsid w:val="000F09DC"/>
    <w:rsid w:val="000F3004"/>
    <w:rsid w:val="000F59DB"/>
    <w:rsid w:val="000F62D0"/>
    <w:rsid w:val="00104E5C"/>
    <w:rsid w:val="00104F3B"/>
    <w:rsid w:val="00106C7F"/>
    <w:rsid w:val="001139CF"/>
    <w:rsid w:val="00113B6C"/>
    <w:rsid w:val="001215DE"/>
    <w:rsid w:val="00132C1A"/>
    <w:rsid w:val="00133EE3"/>
    <w:rsid w:val="001372F5"/>
    <w:rsid w:val="00141AD4"/>
    <w:rsid w:val="00144410"/>
    <w:rsid w:val="001463A7"/>
    <w:rsid w:val="0015273A"/>
    <w:rsid w:val="00162A20"/>
    <w:rsid w:val="001643C4"/>
    <w:rsid w:val="0017387C"/>
    <w:rsid w:val="001749A8"/>
    <w:rsid w:val="00185103"/>
    <w:rsid w:val="001860B4"/>
    <w:rsid w:val="00192918"/>
    <w:rsid w:val="0019671F"/>
    <w:rsid w:val="001A47ED"/>
    <w:rsid w:val="001A5FA7"/>
    <w:rsid w:val="001B3622"/>
    <w:rsid w:val="001B4235"/>
    <w:rsid w:val="001C0DF0"/>
    <w:rsid w:val="001D220B"/>
    <w:rsid w:val="001D5012"/>
    <w:rsid w:val="001D7AFB"/>
    <w:rsid w:val="001E2502"/>
    <w:rsid w:val="001F4A3E"/>
    <w:rsid w:val="001F4E2C"/>
    <w:rsid w:val="0020393F"/>
    <w:rsid w:val="0020609A"/>
    <w:rsid w:val="002174CD"/>
    <w:rsid w:val="00231A25"/>
    <w:rsid w:val="0024063C"/>
    <w:rsid w:val="00240918"/>
    <w:rsid w:val="0024109D"/>
    <w:rsid w:val="00250E88"/>
    <w:rsid w:val="00252E40"/>
    <w:rsid w:val="00255C98"/>
    <w:rsid w:val="002573B8"/>
    <w:rsid w:val="0026113B"/>
    <w:rsid w:val="0026133B"/>
    <w:rsid w:val="00261C86"/>
    <w:rsid w:val="00263BBA"/>
    <w:rsid w:val="002753E7"/>
    <w:rsid w:val="00277F0C"/>
    <w:rsid w:val="00283589"/>
    <w:rsid w:val="002916B1"/>
    <w:rsid w:val="00293F8B"/>
    <w:rsid w:val="002A306E"/>
    <w:rsid w:val="002B71A4"/>
    <w:rsid w:val="002C0F5D"/>
    <w:rsid w:val="002C1266"/>
    <w:rsid w:val="002C7DE0"/>
    <w:rsid w:val="002D2608"/>
    <w:rsid w:val="002D583E"/>
    <w:rsid w:val="002D64F7"/>
    <w:rsid w:val="002E1256"/>
    <w:rsid w:val="002E5F70"/>
    <w:rsid w:val="002E7AA4"/>
    <w:rsid w:val="002F55DD"/>
    <w:rsid w:val="00303C31"/>
    <w:rsid w:val="00307BA5"/>
    <w:rsid w:val="00317ED6"/>
    <w:rsid w:val="003249F4"/>
    <w:rsid w:val="00324BEE"/>
    <w:rsid w:val="00326A56"/>
    <w:rsid w:val="003353A2"/>
    <w:rsid w:val="00336BF4"/>
    <w:rsid w:val="0033711C"/>
    <w:rsid w:val="00337AEC"/>
    <w:rsid w:val="00340986"/>
    <w:rsid w:val="003501A1"/>
    <w:rsid w:val="003529AC"/>
    <w:rsid w:val="003546E5"/>
    <w:rsid w:val="003607CD"/>
    <w:rsid w:val="003776FF"/>
    <w:rsid w:val="003806D0"/>
    <w:rsid w:val="003837BD"/>
    <w:rsid w:val="00390682"/>
    <w:rsid w:val="00392EFB"/>
    <w:rsid w:val="003A5C19"/>
    <w:rsid w:val="003C08BB"/>
    <w:rsid w:val="003C1B2F"/>
    <w:rsid w:val="003D37E9"/>
    <w:rsid w:val="003D4674"/>
    <w:rsid w:val="003E173B"/>
    <w:rsid w:val="00400B92"/>
    <w:rsid w:val="00401988"/>
    <w:rsid w:val="00404871"/>
    <w:rsid w:val="004110CC"/>
    <w:rsid w:val="00411F09"/>
    <w:rsid w:val="004136E1"/>
    <w:rsid w:val="00415448"/>
    <w:rsid w:val="00422D2C"/>
    <w:rsid w:val="004438E0"/>
    <w:rsid w:val="00444DB3"/>
    <w:rsid w:val="00455FE1"/>
    <w:rsid w:val="004605B1"/>
    <w:rsid w:val="00461451"/>
    <w:rsid w:val="00462A40"/>
    <w:rsid w:val="00473B28"/>
    <w:rsid w:val="004757B0"/>
    <w:rsid w:val="00486D07"/>
    <w:rsid w:val="00490BCC"/>
    <w:rsid w:val="00492F09"/>
    <w:rsid w:val="004A1252"/>
    <w:rsid w:val="004A3068"/>
    <w:rsid w:val="004B32C7"/>
    <w:rsid w:val="004B4380"/>
    <w:rsid w:val="004D3C17"/>
    <w:rsid w:val="004D3EB8"/>
    <w:rsid w:val="004D7160"/>
    <w:rsid w:val="004F1668"/>
    <w:rsid w:val="004F5423"/>
    <w:rsid w:val="00505973"/>
    <w:rsid w:val="0050634D"/>
    <w:rsid w:val="005072B2"/>
    <w:rsid w:val="00507980"/>
    <w:rsid w:val="005117C1"/>
    <w:rsid w:val="0051566E"/>
    <w:rsid w:val="00520EF9"/>
    <w:rsid w:val="0053474F"/>
    <w:rsid w:val="00542E59"/>
    <w:rsid w:val="005436FB"/>
    <w:rsid w:val="00543CD8"/>
    <w:rsid w:val="00547A07"/>
    <w:rsid w:val="005530CD"/>
    <w:rsid w:val="0055456C"/>
    <w:rsid w:val="00555DC9"/>
    <w:rsid w:val="00557A80"/>
    <w:rsid w:val="005648EC"/>
    <w:rsid w:val="00566CE0"/>
    <w:rsid w:val="005814C4"/>
    <w:rsid w:val="00581C92"/>
    <w:rsid w:val="00583AB9"/>
    <w:rsid w:val="00591C4C"/>
    <w:rsid w:val="00591D01"/>
    <w:rsid w:val="005923CB"/>
    <w:rsid w:val="005A5912"/>
    <w:rsid w:val="005A7347"/>
    <w:rsid w:val="005A79F6"/>
    <w:rsid w:val="005B1946"/>
    <w:rsid w:val="005B69B8"/>
    <w:rsid w:val="005C69F3"/>
    <w:rsid w:val="005D26DA"/>
    <w:rsid w:val="005F7C33"/>
    <w:rsid w:val="00600D82"/>
    <w:rsid w:val="00603040"/>
    <w:rsid w:val="00607D07"/>
    <w:rsid w:val="006155C2"/>
    <w:rsid w:val="006220AB"/>
    <w:rsid w:val="0062400F"/>
    <w:rsid w:val="00637BB7"/>
    <w:rsid w:val="00652AD9"/>
    <w:rsid w:val="00666D9C"/>
    <w:rsid w:val="00667EE7"/>
    <w:rsid w:val="00671D3D"/>
    <w:rsid w:val="006850AB"/>
    <w:rsid w:val="00686419"/>
    <w:rsid w:val="0068677D"/>
    <w:rsid w:val="006A12F9"/>
    <w:rsid w:val="006A21E3"/>
    <w:rsid w:val="006D2DF2"/>
    <w:rsid w:val="006D31E6"/>
    <w:rsid w:val="006E2D8D"/>
    <w:rsid w:val="006E78A2"/>
    <w:rsid w:val="006F0DF5"/>
    <w:rsid w:val="006F273B"/>
    <w:rsid w:val="006F2D03"/>
    <w:rsid w:val="006F5165"/>
    <w:rsid w:val="006F5430"/>
    <w:rsid w:val="006F755E"/>
    <w:rsid w:val="006F7CC1"/>
    <w:rsid w:val="00701216"/>
    <w:rsid w:val="007106E3"/>
    <w:rsid w:val="00712567"/>
    <w:rsid w:val="007159CA"/>
    <w:rsid w:val="0072006C"/>
    <w:rsid w:val="007214FE"/>
    <w:rsid w:val="00724DA4"/>
    <w:rsid w:val="00731FB6"/>
    <w:rsid w:val="00732E01"/>
    <w:rsid w:val="0074694B"/>
    <w:rsid w:val="00747825"/>
    <w:rsid w:val="00752DAC"/>
    <w:rsid w:val="0075683A"/>
    <w:rsid w:val="00763779"/>
    <w:rsid w:val="00764C58"/>
    <w:rsid w:val="00764F27"/>
    <w:rsid w:val="00770805"/>
    <w:rsid w:val="00785A67"/>
    <w:rsid w:val="00786055"/>
    <w:rsid w:val="00792FB6"/>
    <w:rsid w:val="007B126B"/>
    <w:rsid w:val="007B1BAB"/>
    <w:rsid w:val="007B3274"/>
    <w:rsid w:val="007B4981"/>
    <w:rsid w:val="007C0CCB"/>
    <w:rsid w:val="007C3D94"/>
    <w:rsid w:val="007C6257"/>
    <w:rsid w:val="007D4549"/>
    <w:rsid w:val="007D49F8"/>
    <w:rsid w:val="007D7913"/>
    <w:rsid w:val="007E60C9"/>
    <w:rsid w:val="007F1DB0"/>
    <w:rsid w:val="00800D8A"/>
    <w:rsid w:val="0080223F"/>
    <w:rsid w:val="00806555"/>
    <w:rsid w:val="008141B0"/>
    <w:rsid w:val="00820071"/>
    <w:rsid w:val="00823CE8"/>
    <w:rsid w:val="00833AC6"/>
    <w:rsid w:val="008405A0"/>
    <w:rsid w:val="008415FF"/>
    <w:rsid w:val="0084334A"/>
    <w:rsid w:val="00845A4C"/>
    <w:rsid w:val="00845EB4"/>
    <w:rsid w:val="00854DEA"/>
    <w:rsid w:val="00873B6B"/>
    <w:rsid w:val="00876CA5"/>
    <w:rsid w:val="00881C0D"/>
    <w:rsid w:val="00883F78"/>
    <w:rsid w:val="0088783A"/>
    <w:rsid w:val="008A26F6"/>
    <w:rsid w:val="008A7393"/>
    <w:rsid w:val="008A7491"/>
    <w:rsid w:val="008B6959"/>
    <w:rsid w:val="008C096A"/>
    <w:rsid w:val="008C47E1"/>
    <w:rsid w:val="008C595E"/>
    <w:rsid w:val="008D1D87"/>
    <w:rsid w:val="008D2E69"/>
    <w:rsid w:val="008D499D"/>
    <w:rsid w:val="008D4F63"/>
    <w:rsid w:val="008E4FB4"/>
    <w:rsid w:val="008E6FBE"/>
    <w:rsid w:val="008F0CC4"/>
    <w:rsid w:val="008F5D38"/>
    <w:rsid w:val="00901835"/>
    <w:rsid w:val="009031B8"/>
    <w:rsid w:val="0091069E"/>
    <w:rsid w:val="00911EF0"/>
    <w:rsid w:val="00922D0F"/>
    <w:rsid w:val="00924DF9"/>
    <w:rsid w:val="00926675"/>
    <w:rsid w:val="0093545C"/>
    <w:rsid w:val="009356E1"/>
    <w:rsid w:val="00935B10"/>
    <w:rsid w:val="0093744E"/>
    <w:rsid w:val="0093780E"/>
    <w:rsid w:val="009402FC"/>
    <w:rsid w:val="00945FB9"/>
    <w:rsid w:val="00955BA7"/>
    <w:rsid w:val="00960675"/>
    <w:rsid w:val="0096303F"/>
    <w:rsid w:val="00970E88"/>
    <w:rsid w:val="00976D68"/>
    <w:rsid w:val="009776DF"/>
    <w:rsid w:val="00981334"/>
    <w:rsid w:val="0098142F"/>
    <w:rsid w:val="00982E35"/>
    <w:rsid w:val="00983959"/>
    <w:rsid w:val="009850FF"/>
    <w:rsid w:val="00991E19"/>
    <w:rsid w:val="00993E64"/>
    <w:rsid w:val="009A1638"/>
    <w:rsid w:val="009A20A7"/>
    <w:rsid w:val="009A4F36"/>
    <w:rsid w:val="009A668D"/>
    <w:rsid w:val="009B0D65"/>
    <w:rsid w:val="009B1573"/>
    <w:rsid w:val="009C0CA3"/>
    <w:rsid w:val="009C4E8B"/>
    <w:rsid w:val="009C7DBB"/>
    <w:rsid w:val="009D2990"/>
    <w:rsid w:val="009E04C1"/>
    <w:rsid w:val="009E1F4B"/>
    <w:rsid w:val="009E7406"/>
    <w:rsid w:val="009F03E4"/>
    <w:rsid w:val="009F427C"/>
    <w:rsid w:val="009F4353"/>
    <w:rsid w:val="009F678A"/>
    <w:rsid w:val="00A035F9"/>
    <w:rsid w:val="00A03716"/>
    <w:rsid w:val="00A13A39"/>
    <w:rsid w:val="00A32331"/>
    <w:rsid w:val="00A37A04"/>
    <w:rsid w:val="00A424D4"/>
    <w:rsid w:val="00A43788"/>
    <w:rsid w:val="00A455D8"/>
    <w:rsid w:val="00A45B46"/>
    <w:rsid w:val="00A52EDE"/>
    <w:rsid w:val="00A61637"/>
    <w:rsid w:val="00A6389D"/>
    <w:rsid w:val="00A72A70"/>
    <w:rsid w:val="00A85153"/>
    <w:rsid w:val="00A85FA0"/>
    <w:rsid w:val="00A86BC5"/>
    <w:rsid w:val="00A87FFE"/>
    <w:rsid w:val="00A9590C"/>
    <w:rsid w:val="00A96F22"/>
    <w:rsid w:val="00AA4E79"/>
    <w:rsid w:val="00AA52DD"/>
    <w:rsid w:val="00AA60B0"/>
    <w:rsid w:val="00AB3FAC"/>
    <w:rsid w:val="00AB59F8"/>
    <w:rsid w:val="00AB7F30"/>
    <w:rsid w:val="00AD2C4B"/>
    <w:rsid w:val="00AE1271"/>
    <w:rsid w:val="00AE1E9B"/>
    <w:rsid w:val="00AE3EE9"/>
    <w:rsid w:val="00AE65A6"/>
    <w:rsid w:val="00AF1AD1"/>
    <w:rsid w:val="00AF65BD"/>
    <w:rsid w:val="00AF6A34"/>
    <w:rsid w:val="00AF72DB"/>
    <w:rsid w:val="00B0046B"/>
    <w:rsid w:val="00B03AB8"/>
    <w:rsid w:val="00B13BEC"/>
    <w:rsid w:val="00B2165E"/>
    <w:rsid w:val="00B222DD"/>
    <w:rsid w:val="00B27278"/>
    <w:rsid w:val="00B35C0C"/>
    <w:rsid w:val="00B430B2"/>
    <w:rsid w:val="00B44BA0"/>
    <w:rsid w:val="00B470F6"/>
    <w:rsid w:val="00B47F04"/>
    <w:rsid w:val="00B522CA"/>
    <w:rsid w:val="00B53908"/>
    <w:rsid w:val="00B62327"/>
    <w:rsid w:val="00B82B64"/>
    <w:rsid w:val="00B87755"/>
    <w:rsid w:val="00B900C6"/>
    <w:rsid w:val="00B959A5"/>
    <w:rsid w:val="00B976DE"/>
    <w:rsid w:val="00B97E59"/>
    <w:rsid w:val="00BA0EA4"/>
    <w:rsid w:val="00BA528B"/>
    <w:rsid w:val="00BA7580"/>
    <w:rsid w:val="00BB07A8"/>
    <w:rsid w:val="00BB6378"/>
    <w:rsid w:val="00BB7AD8"/>
    <w:rsid w:val="00BC0781"/>
    <w:rsid w:val="00BC3A1E"/>
    <w:rsid w:val="00BC4A2D"/>
    <w:rsid w:val="00BE1285"/>
    <w:rsid w:val="00BE1651"/>
    <w:rsid w:val="00BE1767"/>
    <w:rsid w:val="00BE2218"/>
    <w:rsid w:val="00BF415C"/>
    <w:rsid w:val="00BF63EC"/>
    <w:rsid w:val="00BF6BDD"/>
    <w:rsid w:val="00BF7320"/>
    <w:rsid w:val="00C04D47"/>
    <w:rsid w:val="00C0546D"/>
    <w:rsid w:val="00C07104"/>
    <w:rsid w:val="00C10A98"/>
    <w:rsid w:val="00C10FE5"/>
    <w:rsid w:val="00C1368E"/>
    <w:rsid w:val="00C139D4"/>
    <w:rsid w:val="00C14A81"/>
    <w:rsid w:val="00C16E4C"/>
    <w:rsid w:val="00C32D81"/>
    <w:rsid w:val="00C61214"/>
    <w:rsid w:val="00C66C15"/>
    <w:rsid w:val="00C73A64"/>
    <w:rsid w:val="00C8422F"/>
    <w:rsid w:val="00C868B9"/>
    <w:rsid w:val="00CA6E0D"/>
    <w:rsid w:val="00CB0D84"/>
    <w:rsid w:val="00CB3D75"/>
    <w:rsid w:val="00CB5605"/>
    <w:rsid w:val="00CC1BB8"/>
    <w:rsid w:val="00CC639D"/>
    <w:rsid w:val="00CE1BA4"/>
    <w:rsid w:val="00CE270E"/>
    <w:rsid w:val="00CE3A3E"/>
    <w:rsid w:val="00CE55E6"/>
    <w:rsid w:val="00CF230E"/>
    <w:rsid w:val="00D07729"/>
    <w:rsid w:val="00D0799B"/>
    <w:rsid w:val="00D10AEC"/>
    <w:rsid w:val="00D144F9"/>
    <w:rsid w:val="00D22178"/>
    <w:rsid w:val="00D25094"/>
    <w:rsid w:val="00D25E92"/>
    <w:rsid w:val="00D26017"/>
    <w:rsid w:val="00D27F2E"/>
    <w:rsid w:val="00D375FC"/>
    <w:rsid w:val="00D45739"/>
    <w:rsid w:val="00D466AE"/>
    <w:rsid w:val="00D5030D"/>
    <w:rsid w:val="00D53B36"/>
    <w:rsid w:val="00D56F8A"/>
    <w:rsid w:val="00D613E7"/>
    <w:rsid w:val="00D616E9"/>
    <w:rsid w:val="00D6243C"/>
    <w:rsid w:val="00D679AE"/>
    <w:rsid w:val="00D70D39"/>
    <w:rsid w:val="00D7135A"/>
    <w:rsid w:val="00D713B1"/>
    <w:rsid w:val="00D71CC3"/>
    <w:rsid w:val="00D855E4"/>
    <w:rsid w:val="00D8676D"/>
    <w:rsid w:val="00D91BF9"/>
    <w:rsid w:val="00D9496E"/>
    <w:rsid w:val="00DA787B"/>
    <w:rsid w:val="00DB35E9"/>
    <w:rsid w:val="00DB54D4"/>
    <w:rsid w:val="00DD1BC9"/>
    <w:rsid w:val="00DD20CB"/>
    <w:rsid w:val="00DD285A"/>
    <w:rsid w:val="00DE3CAE"/>
    <w:rsid w:val="00DE4312"/>
    <w:rsid w:val="00DF606C"/>
    <w:rsid w:val="00E00CE6"/>
    <w:rsid w:val="00E0161B"/>
    <w:rsid w:val="00E0410C"/>
    <w:rsid w:val="00E05277"/>
    <w:rsid w:val="00E122DC"/>
    <w:rsid w:val="00E13192"/>
    <w:rsid w:val="00E20CCD"/>
    <w:rsid w:val="00E446A9"/>
    <w:rsid w:val="00E571C0"/>
    <w:rsid w:val="00E62551"/>
    <w:rsid w:val="00E6671D"/>
    <w:rsid w:val="00E801E5"/>
    <w:rsid w:val="00E844DD"/>
    <w:rsid w:val="00E8667E"/>
    <w:rsid w:val="00E96934"/>
    <w:rsid w:val="00EA0890"/>
    <w:rsid w:val="00EA15B4"/>
    <w:rsid w:val="00EA6DE2"/>
    <w:rsid w:val="00EB1602"/>
    <w:rsid w:val="00EB688A"/>
    <w:rsid w:val="00EC1778"/>
    <w:rsid w:val="00EC5CA7"/>
    <w:rsid w:val="00ED64E0"/>
    <w:rsid w:val="00ED6728"/>
    <w:rsid w:val="00EE57EC"/>
    <w:rsid w:val="00F04A4F"/>
    <w:rsid w:val="00F0719F"/>
    <w:rsid w:val="00F10838"/>
    <w:rsid w:val="00F17BEB"/>
    <w:rsid w:val="00F2274F"/>
    <w:rsid w:val="00F24324"/>
    <w:rsid w:val="00F267E0"/>
    <w:rsid w:val="00F34489"/>
    <w:rsid w:val="00F428A7"/>
    <w:rsid w:val="00F44531"/>
    <w:rsid w:val="00F50866"/>
    <w:rsid w:val="00F53574"/>
    <w:rsid w:val="00F600AE"/>
    <w:rsid w:val="00F628F8"/>
    <w:rsid w:val="00F638E7"/>
    <w:rsid w:val="00F66183"/>
    <w:rsid w:val="00F702ED"/>
    <w:rsid w:val="00F71267"/>
    <w:rsid w:val="00F76460"/>
    <w:rsid w:val="00F81CAE"/>
    <w:rsid w:val="00FA0328"/>
    <w:rsid w:val="00FA09CF"/>
    <w:rsid w:val="00FA17F8"/>
    <w:rsid w:val="00FC08E6"/>
    <w:rsid w:val="00FD6841"/>
    <w:rsid w:val="00FE35D7"/>
    <w:rsid w:val="00FE3936"/>
    <w:rsid w:val="00FE3CAB"/>
    <w:rsid w:val="00FF0F54"/>
    <w:rsid w:val="00FF5B6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A7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5A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79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9F6"/>
  </w:style>
  <w:style w:type="paragraph" w:styleId="Pieddepage">
    <w:name w:val="footer"/>
    <w:basedOn w:val="Normal"/>
    <w:link w:val="PieddepageCar"/>
    <w:uiPriority w:val="99"/>
    <w:unhideWhenUsed/>
    <w:rsid w:val="005A79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9F6"/>
  </w:style>
  <w:style w:type="paragraph" w:styleId="Textedebulles">
    <w:name w:val="Balloon Text"/>
    <w:basedOn w:val="Normal"/>
    <w:link w:val="TextedebullesCar"/>
    <w:uiPriority w:val="99"/>
    <w:semiHidden/>
    <w:unhideWhenUsed/>
    <w:rsid w:val="005A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9F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A79F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5A79F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table" w:styleId="Grilledutableau">
    <w:name w:val="Table Grid"/>
    <w:basedOn w:val="TableauNormal"/>
    <w:uiPriority w:val="59"/>
    <w:rsid w:val="005A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79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7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A79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5A7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79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79F6"/>
  </w:style>
  <w:style w:type="paragraph" w:styleId="Pieddepage">
    <w:name w:val="footer"/>
    <w:basedOn w:val="Normal"/>
    <w:link w:val="PieddepageCar"/>
    <w:uiPriority w:val="99"/>
    <w:unhideWhenUsed/>
    <w:rsid w:val="005A79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9F6"/>
  </w:style>
  <w:style w:type="paragraph" w:styleId="Textedebulles">
    <w:name w:val="Balloon Text"/>
    <w:basedOn w:val="Normal"/>
    <w:link w:val="TextedebullesCar"/>
    <w:uiPriority w:val="99"/>
    <w:semiHidden/>
    <w:unhideWhenUsed/>
    <w:rsid w:val="005A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9F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A79F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5A79F6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table" w:styleId="Grilledutableau">
    <w:name w:val="Table Grid"/>
    <w:basedOn w:val="TableauNormal"/>
    <w:uiPriority w:val="59"/>
    <w:rsid w:val="005A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79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A7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-terre-actif.com/342/animation_connaissez_vous_vos_droits" TargetMode="External"/><Relationship Id="rId21" Type="http://schemas.openxmlformats.org/officeDocument/2006/relationships/hyperlink" Target="http://www.in-terre-actif.com/142/activite_defilez_pour_l_equite" TargetMode="External"/><Relationship Id="rId42" Type="http://schemas.openxmlformats.org/officeDocument/2006/relationships/hyperlink" Target="http://www.in-terre-actif.com/89/animation_la_rencontre_interculturelle" TargetMode="External"/><Relationship Id="rId63" Type="http://schemas.openxmlformats.org/officeDocument/2006/relationships/hyperlink" Target="http://www.in-terre-actif.com/84/campagne_au_dela_des_mots_il_y_a_les_gestes" TargetMode="External"/><Relationship Id="rId84" Type="http://schemas.openxmlformats.org/officeDocument/2006/relationships/hyperlink" Target="http://www.in-terre-actif.com/67/affiche_pour_une_planete_vivante" TargetMode="External"/><Relationship Id="rId16" Type="http://schemas.openxmlformats.org/officeDocument/2006/relationships/hyperlink" Target="http://www.in-terre-actif.com/79/campagne_un_geste_ici_un_arbre_pour_haiti" TargetMode="External"/><Relationship Id="rId107" Type="http://schemas.openxmlformats.org/officeDocument/2006/relationships/hyperlink" Target="http://www.in-terre-actif.com/campagnes_et_activites/stages_a_l_international" TargetMode="External"/><Relationship Id="rId11" Type="http://schemas.openxmlformats.org/officeDocument/2006/relationships/hyperlink" Target="http://www.in-terre-actif.com/89/animation_la_rencontre_interculturelle" TargetMode="External"/><Relationship Id="rId32" Type="http://schemas.openxmlformats.org/officeDocument/2006/relationships/hyperlink" Target="http://www.in-terre-actif.com/325/activite_contravention_verte_sur_le_theme_des_3rv" TargetMode="External"/><Relationship Id="rId37" Type="http://schemas.openxmlformats.org/officeDocument/2006/relationships/hyperlink" Target="http://www.in-terre-actif.com/70/diaporama_devine_ce_que_c_est" TargetMode="External"/><Relationship Id="rId53" Type="http://schemas.openxmlformats.org/officeDocument/2006/relationships/hyperlink" Target="http://www.in-terre-actif.com/342/animation_connaissez_vous_vos_droits" TargetMode="External"/><Relationship Id="rId58" Type="http://schemas.openxmlformats.org/officeDocument/2006/relationships/hyperlink" Target="http://www.in-terre-actif.com/71/diaporama_l_eau_embouteillee" TargetMode="External"/><Relationship Id="rId74" Type="http://schemas.openxmlformats.org/officeDocument/2006/relationships/hyperlink" Target="http://www.in-terre-actif.com/71/diaporama_l_eau_embouteillee" TargetMode="External"/><Relationship Id="rId79" Type="http://schemas.openxmlformats.org/officeDocument/2006/relationships/hyperlink" Target="http://www.in-terre-actif.com/100/expo_photos_pour_un_developpement_a_visage_humain" TargetMode="External"/><Relationship Id="rId102" Type="http://schemas.openxmlformats.org/officeDocument/2006/relationships/hyperlink" Target="http://www.in-terre-actif.com/342/animation_connaissez_vous_vos_droits" TargetMode="External"/><Relationship Id="rId123" Type="http://schemas.openxmlformats.org/officeDocument/2006/relationships/hyperlink" Target="http://www.in-terre-actif.com/79/campagne_un_geste_ici_un_arbre_pour_haiti" TargetMode="External"/><Relationship Id="rId128" Type="http://schemas.openxmlformats.org/officeDocument/2006/relationships/hyperlink" Target="http://www.in-terre-actif.com/381/affiche_toi_qu_est_ce_qui_te_branch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-terre-actif.com/374/animation_pour_une_economie_au_service_de_l_humain" TargetMode="External"/><Relationship Id="rId95" Type="http://schemas.openxmlformats.org/officeDocument/2006/relationships/hyperlink" Target="http://www.in-terre-actif.com/360/expo_photos_reduire_les_ges_ca_marche_si_t_embarques" TargetMode="External"/><Relationship Id="rId22" Type="http://schemas.openxmlformats.org/officeDocument/2006/relationships/hyperlink" Target="http://www.in-terre-actif.com/328/affiche_droits_responsabilites_futur_citoyen_du_monde" TargetMode="External"/><Relationship Id="rId27" Type="http://schemas.openxmlformats.org/officeDocument/2006/relationships/hyperlink" Target="http://www.in-terre-actif.com/350/animation_moi_ecocitoyen" TargetMode="External"/><Relationship Id="rId43" Type="http://schemas.openxmlformats.org/officeDocument/2006/relationships/hyperlink" Target="http://www.in-terre-actif.com/142/activite_defilez_pour_l_equite" TargetMode="External"/><Relationship Id="rId48" Type="http://schemas.openxmlformats.org/officeDocument/2006/relationships/hyperlink" Target="http://www.in-terre-actif.com/79/campagne_un_geste_ici_un_arbre_pour_haiti" TargetMode="External"/><Relationship Id="rId64" Type="http://schemas.openxmlformats.org/officeDocument/2006/relationships/hyperlink" Target="http://www.in-terre-actif.com/79/campagne_un_geste_ici_un_arbre_pour_haiti" TargetMode="External"/><Relationship Id="rId69" Type="http://schemas.openxmlformats.org/officeDocument/2006/relationships/hyperlink" Target="http://www.in-terre-actif.com/318/calendrier_des_journees_internationales" TargetMode="External"/><Relationship Id="rId113" Type="http://schemas.openxmlformats.org/officeDocument/2006/relationships/hyperlink" Target="http://www.in-terre-actif.com/100/expo_photos_pour_un_developpement_a_visage_humain" TargetMode="External"/><Relationship Id="rId118" Type="http://schemas.openxmlformats.org/officeDocument/2006/relationships/hyperlink" Target="http://www.in-terre-actif.com/335/expo_photos_connaissez_vous_vos_droits" TargetMode="External"/><Relationship Id="rId80" Type="http://schemas.openxmlformats.org/officeDocument/2006/relationships/hyperlink" Target="http://www.in-terre-actif.com/campagnes_et_activites/stages_a_l_international" TargetMode="External"/><Relationship Id="rId85" Type="http://schemas.openxmlformats.org/officeDocument/2006/relationships/hyperlink" Target="http://www.in-terre-actif.com/19/animation_la_consommation_responsable" TargetMode="External"/><Relationship Id="rId12" Type="http://schemas.openxmlformats.org/officeDocument/2006/relationships/hyperlink" Target="http://www.in-terre-actif.com/100/expo_photos_pour_un_developpement_a_visage_humain" TargetMode="External"/><Relationship Id="rId17" Type="http://schemas.openxmlformats.org/officeDocument/2006/relationships/hyperlink" Target="http://www.in-terre-actif.com/356/animation_et_activite_reduire_les_ges_dans_ton_milieu_ca_marche_si_t_embarques" TargetMode="External"/><Relationship Id="rId33" Type="http://schemas.openxmlformats.org/officeDocument/2006/relationships/hyperlink" Target="http://www.in-terre-actif.com/150/activite_contravention_verte_sur_le_theme_du_transport" TargetMode="External"/><Relationship Id="rId38" Type="http://schemas.openxmlformats.org/officeDocument/2006/relationships/hyperlink" Target="http://www.in-terre-actif.com/59/expo_photos_le_compostage_une_alternative_pour_un_monde_plus_ecologique" TargetMode="External"/><Relationship Id="rId59" Type="http://schemas.openxmlformats.org/officeDocument/2006/relationships/hyperlink" Target="http://www.in-terre-actif.com/89/animation_la_rencontre_interculturelle" TargetMode="External"/><Relationship Id="rId103" Type="http://schemas.openxmlformats.org/officeDocument/2006/relationships/hyperlink" Target="http://www.in-terre-actif.com/335/expo_photos_connaissez_vous_vos_droits" TargetMode="External"/><Relationship Id="rId108" Type="http://schemas.openxmlformats.org/officeDocument/2006/relationships/hyperlink" Target="http://www.in-terre-actif.com/318/calendrier_des_journees_internationales" TargetMode="External"/><Relationship Id="rId124" Type="http://schemas.openxmlformats.org/officeDocument/2006/relationships/hyperlink" Target="http://www.in-terre-actif.com/84/campagne_au_dela_des_mots_il_y_a_les_gestes" TargetMode="External"/><Relationship Id="rId129" Type="http://schemas.openxmlformats.org/officeDocument/2006/relationships/hyperlink" Target="http://www.in-terre-actif.com/391/animation_l_aide_internationale" TargetMode="External"/><Relationship Id="rId54" Type="http://schemas.openxmlformats.org/officeDocument/2006/relationships/hyperlink" Target="http://www.in-terre-actif.com/335/expo_photos_connaissez_vous_vos_droits" TargetMode="External"/><Relationship Id="rId70" Type="http://schemas.openxmlformats.org/officeDocument/2006/relationships/hyperlink" Target="http://www.in-terre-actif.com/342/animation_connaissez_vous_vos_droits" TargetMode="External"/><Relationship Id="rId75" Type="http://schemas.openxmlformats.org/officeDocument/2006/relationships/hyperlink" Target="http://www.in-terre-actif.com/21/animation_le_commerce_equitable" TargetMode="External"/><Relationship Id="rId91" Type="http://schemas.openxmlformats.org/officeDocument/2006/relationships/hyperlink" Target="http://www.in-terre-actif.com/345/activite_contravention_verte_sur_le_theme_de_l_eau" TargetMode="External"/><Relationship Id="rId96" Type="http://schemas.openxmlformats.org/officeDocument/2006/relationships/hyperlink" Target="http://www.in-terre-actif.com/356/animation_et_activite_reduire_les_ges_dans_ton_milieu_ca_marche_si_t_embarqu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://www.in-terre-actif.com/109/affiche_pour_un_monde_sans_faim" TargetMode="External"/><Relationship Id="rId28" Type="http://schemas.openxmlformats.org/officeDocument/2006/relationships/hyperlink" Target="http://www.in-terre-actif.com/65/animation_lutter_contre_les_changements_climatiques" TargetMode="External"/><Relationship Id="rId49" Type="http://schemas.openxmlformats.org/officeDocument/2006/relationships/hyperlink" Target="http://www.in-terre-actif.com/5/animation_la_guerre_n_est_pas_un_jeu" TargetMode="External"/><Relationship Id="rId114" Type="http://schemas.openxmlformats.org/officeDocument/2006/relationships/hyperlink" Target="http://www.in-terre-actif.com/142/activite_defilez_pour_l_equite" TargetMode="External"/><Relationship Id="rId119" Type="http://schemas.openxmlformats.org/officeDocument/2006/relationships/hyperlink" Target="http://www.in-terre-actif.com/19/animation_la_consommation_responsable" TargetMode="External"/><Relationship Id="rId44" Type="http://schemas.openxmlformats.org/officeDocument/2006/relationships/hyperlink" Target="http://www.in-terre-actif.com/21/animation_le_commerce_equitable" TargetMode="External"/><Relationship Id="rId60" Type="http://schemas.openxmlformats.org/officeDocument/2006/relationships/hyperlink" Target="http://www.in-terre-actif.com/21/animation_le_commerce_equitable" TargetMode="External"/><Relationship Id="rId65" Type="http://schemas.openxmlformats.org/officeDocument/2006/relationships/hyperlink" Target="http://www.in-terre-actif.com/100/expo_photos_pour_un_developpement_a_visage_humain" TargetMode="External"/><Relationship Id="rId81" Type="http://schemas.openxmlformats.org/officeDocument/2006/relationships/hyperlink" Target="http://www.in-terre-actif.com/142/activite_defilez_pour_l_equite" TargetMode="External"/><Relationship Id="rId86" Type="http://schemas.openxmlformats.org/officeDocument/2006/relationships/hyperlink" Target="http://www.in-terre-actif.com/350/animation_moi_ecocitoyen" TargetMode="External"/><Relationship Id="rId130" Type="http://schemas.openxmlformats.org/officeDocument/2006/relationships/hyperlink" Target="http://www.in-terre-actif.com/campagnes_et_activites/stages_a_l_international" TargetMode="External"/><Relationship Id="rId13" Type="http://schemas.openxmlformats.org/officeDocument/2006/relationships/hyperlink" Target="http://www.in-terre-actif.com/105/activite_simulation_du_conseil_municipal" TargetMode="External"/><Relationship Id="rId18" Type="http://schemas.openxmlformats.org/officeDocument/2006/relationships/hyperlink" Target="http://www.in-terre-actif.com/360/expo_photos_reduire_les_ges_ca_marche_si_t_embarques" TargetMode="External"/><Relationship Id="rId39" Type="http://schemas.openxmlformats.org/officeDocument/2006/relationships/hyperlink" Target="http://www.in-terre-actif.com/370/animation_le_compostage_a_l_ecole" TargetMode="External"/><Relationship Id="rId109" Type="http://schemas.openxmlformats.org/officeDocument/2006/relationships/hyperlink" Target="http://www.in-terre-actif.com/381/affiche_toi_qu_est_ce_qui_te_branche" TargetMode="External"/><Relationship Id="rId34" Type="http://schemas.openxmlformats.org/officeDocument/2006/relationships/hyperlink" Target="http://www.in-terre-actif.com/356/animation_et_activite_reduire_les_ges_dans_ton_milieu_ca_marche_si_t_embarques" TargetMode="External"/><Relationship Id="rId50" Type="http://schemas.openxmlformats.org/officeDocument/2006/relationships/hyperlink" Target="http://www.in-terre-actif.com/355/expo_caricatures_la_paix_une_priorite" TargetMode="External"/><Relationship Id="rId55" Type="http://schemas.openxmlformats.org/officeDocument/2006/relationships/hyperlink" Target="http://www.in-terre-actif.com/40/animation_de_la_faim_dans_le_monde_a_la_souverainete_alimentaire" TargetMode="External"/><Relationship Id="rId76" Type="http://schemas.openxmlformats.org/officeDocument/2006/relationships/hyperlink" Target="http://www.in-terre-actif.com/84/campagne_au_dela_des_mots_il_y_a_les_gestes" TargetMode="External"/><Relationship Id="rId97" Type="http://schemas.openxmlformats.org/officeDocument/2006/relationships/hyperlink" Target="http://www.in-terre-actif.com/70/diaporama_devine_ce_que_c_est" TargetMode="External"/><Relationship Id="rId104" Type="http://schemas.openxmlformats.org/officeDocument/2006/relationships/hyperlink" Target="http://www.in-terre-actif.com/89/animation_la_rencontre_interculturelle" TargetMode="External"/><Relationship Id="rId120" Type="http://schemas.openxmlformats.org/officeDocument/2006/relationships/hyperlink" Target="http://www.in-terre-actif.com/350/animation_moi_ecocitoyen" TargetMode="External"/><Relationship Id="rId125" Type="http://schemas.openxmlformats.org/officeDocument/2006/relationships/hyperlink" Target="http://www.in-terre-actif.com/360/expo_photos_reduire_les_ges_ca_marche_si_t_embarqu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-terre-actif.com/335/expo_photos_connaissez_vous_vos_droits" TargetMode="External"/><Relationship Id="rId92" Type="http://schemas.openxmlformats.org/officeDocument/2006/relationships/hyperlink" Target="http://www.in-terre-actif.com/325/activite_contravention_verte_sur_le_theme_des_3rv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-terre-actif.com/84/campagne_au_dela_des_mots_il_y_a_les_gestes" TargetMode="External"/><Relationship Id="rId24" Type="http://schemas.openxmlformats.org/officeDocument/2006/relationships/hyperlink" Target="http://www.in-terre-actif.com/110/affiche_pour_le_respect_des_droits_des_femmes_et_des_fillettes" TargetMode="External"/><Relationship Id="rId40" Type="http://schemas.openxmlformats.org/officeDocument/2006/relationships/hyperlink" Target="http://www.in-terre-actif.com/nos_outils_par_types/albums_thematiques" TargetMode="External"/><Relationship Id="rId45" Type="http://schemas.openxmlformats.org/officeDocument/2006/relationships/hyperlink" Target="http://www.in-terre-actif.com/331/animation_maquiladora_le_travail_au_coton" TargetMode="External"/><Relationship Id="rId66" Type="http://schemas.openxmlformats.org/officeDocument/2006/relationships/hyperlink" Target="http://www.in-terre-actif.com/105/activite_simulation_du_conseil_municipal" TargetMode="External"/><Relationship Id="rId87" Type="http://schemas.openxmlformats.org/officeDocument/2006/relationships/hyperlink" Target="http://www.in-terre-actif.com/21/animation_le_commerce_equitable" TargetMode="External"/><Relationship Id="rId110" Type="http://schemas.openxmlformats.org/officeDocument/2006/relationships/hyperlink" Target="http://www.in-terre-actif.com/391/animation_l_aide_internationale" TargetMode="External"/><Relationship Id="rId115" Type="http://schemas.openxmlformats.org/officeDocument/2006/relationships/hyperlink" Target="http://www.in-terre-actif.com/31/activite_l_ile_de_la_banane" TargetMode="External"/><Relationship Id="rId131" Type="http://schemas.openxmlformats.org/officeDocument/2006/relationships/header" Target="header1.xml"/><Relationship Id="rId61" Type="http://schemas.openxmlformats.org/officeDocument/2006/relationships/hyperlink" Target="http://www.in-terre-actif.com/50/animation_les_droits_des_femmes" TargetMode="External"/><Relationship Id="rId82" Type="http://schemas.openxmlformats.org/officeDocument/2006/relationships/hyperlink" Target="http://www.in-terre-actif.com/109/affiche_pour_un_monde_sans_faim" TargetMode="External"/><Relationship Id="rId19" Type="http://schemas.openxmlformats.org/officeDocument/2006/relationships/hyperlink" Target="http://www.in-terre-actif.com/356/animation_et_activite_reduire_les_ges_dans_ton_milieu_ca_marche_si_t_embarques" TargetMode="External"/><Relationship Id="rId14" Type="http://schemas.openxmlformats.org/officeDocument/2006/relationships/hyperlink" Target="http://www.in-terre-actif.com/65/animation_lutter_contre_les_changements_climatiques" TargetMode="External"/><Relationship Id="rId30" Type="http://schemas.openxmlformats.org/officeDocument/2006/relationships/hyperlink" Target="http://www.in-terre-actif.com/79/campagne_un_geste_ici_un_arbre_pour_haiti" TargetMode="External"/><Relationship Id="rId35" Type="http://schemas.openxmlformats.org/officeDocument/2006/relationships/hyperlink" Target="http://www.in-terre-actif.com/360/expo_photos_reduire_les_ges_ca_marche_si_t_embarques" TargetMode="External"/><Relationship Id="rId56" Type="http://schemas.openxmlformats.org/officeDocument/2006/relationships/hyperlink" Target="http://www.in-terre-actif.com/391/animation_l_aide_internationale" TargetMode="External"/><Relationship Id="rId77" Type="http://schemas.openxmlformats.org/officeDocument/2006/relationships/hyperlink" Target="http://www.in-terre-actif.com/79/campagne_un_geste_ici_un_arbre_pour_haiti" TargetMode="External"/><Relationship Id="rId100" Type="http://schemas.openxmlformats.org/officeDocument/2006/relationships/hyperlink" Target="http://www.in-terre-actif.com/nos_outils_par_types/albums_thematiques" TargetMode="External"/><Relationship Id="rId105" Type="http://schemas.openxmlformats.org/officeDocument/2006/relationships/hyperlink" Target="http://www.in-terre-actif.com/50/animation_les_droits_des_femmes" TargetMode="External"/><Relationship Id="rId126" Type="http://schemas.openxmlformats.org/officeDocument/2006/relationships/hyperlink" Target="http://www.in-terre-actif.com/356/animation_et_activite_reduire_les_ges_dans_ton_milieu_ca_marche_si_t_embarques" TargetMode="External"/><Relationship Id="rId8" Type="http://schemas.openxmlformats.org/officeDocument/2006/relationships/hyperlink" Target="http://www.in-terre-actif.com/105/activite_simulation_du_conseil_municipal" TargetMode="External"/><Relationship Id="rId51" Type="http://schemas.openxmlformats.org/officeDocument/2006/relationships/hyperlink" Target="http://www.in-terre-actif.com/318/calendrier_des_journees_internationales" TargetMode="External"/><Relationship Id="rId72" Type="http://schemas.openxmlformats.org/officeDocument/2006/relationships/hyperlink" Target="http://www.in-terre-actif.com/40/animation_de_la_faim_dans_le_monde_a_la_souverainete_alimentaire" TargetMode="External"/><Relationship Id="rId93" Type="http://schemas.openxmlformats.org/officeDocument/2006/relationships/hyperlink" Target="http://www.in-terre-actif.com/150/activite_contravention_verte_sur_le_theme_du_transport" TargetMode="External"/><Relationship Id="rId98" Type="http://schemas.openxmlformats.org/officeDocument/2006/relationships/hyperlink" Target="http://www.in-terre-actif.com/59/expo_photos_le_compostage_une_alternative_pour_un_monde_plus_ecologique" TargetMode="External"/><Relationship Id="rId121" Type="http://schemas.openxmlformats.org/officeDocument/2006/relationships/hyperlink" Target="http://www.in-terre-actif.com/65/animation_lutter_contre_les_changements_climatiques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in-terre-actif.com/67/affiche_pour_une_planete_vivante" TargetMode="External"/><Relationship Id="rId46" Type="http://schemas.openxmlformats.org/officeDocument/2006/relationships/hyperlink" Target="http://www.in-terre-actif.com/374/animation_pour_une_economie_au_service_de_l_humain" TargetMode="External"/><Relationship Id="rId67" Type="http://schemas.openxmlformats.org/officeDocument/2006/relationships/hyperlink" Target="http://www.in-terre-actif.com/355/expo_caricatures_la_paix_une_priorite" TargetMode="External"/><Relationship Id="rId116" Type="http://schemas.openxmlformats.org/officeDocument/2006/relationships/hyperlink" Target="http://www.in-terre-actif.com/318/calendrier_des_journees_internationales" TargetMode="External"/><Relationship Id="rId20" Type="http://schemas.openxmlformats.org/officeDocument/2006/relationships/hyperlink" Target="http://www.in-terre-actif.com/campagnes_et_activites/stages_a_l_international" TargetMode="External"/><Relationship Id="rId41" Type="http://schemas.openxmlformats.org/officeDocument/2006/relationships/hyperlink" Target="http://www.in-terre-actif.com/5/animation_la_guerre_n_est_pas_un_jeu" TargetMode="External"/><Relationship Id="rId62" Type="http://schemas.openxmlformats.org/officeDocument/2006/relationships/hyperlink" Target="http://www.in-terre-actif.com/374/animation_pour_une_economie_au_service_de_l_humain" TargetMode="External"/><Relationship Id="rId83" Type="http://schemas.openxmlformats.org/officeDocument/2006/relationships/hyperlink" Target="http://www.in-terre-actif.com/110/affiche_pour_le_respect_des_droits_des_femmes_et_des_fillettes" TargetMode="External"/><Relationship Id="rId88" Type="http://schemas.openxmlformats.org/officeDocument/2006/relationships/hyperlink" Target="http://www.in-terre-actif.com/331/animation_maquiladora_le_travail_au_coton" TargetMode="External"/><Relationship Id="rId111" Type="http://schemas.openxmlformats.org/officeDocument/2006/relationships/hyperlink" Target="http://www.in-terre-actif.com/21/animation_le_commerce_equitable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://www.in-terre-actif.com/84/campagne_au_dela_des_mots_il_y_a_les_gestes" TargetMode="External"/><Relationship Id="rId36" Type="http://schemas.openxmlformats.org/officeDocument/2006/relationships/hyperlink" Target="http://www.in-terre-actif.com/356/animation_et_activite_reduire_les_ges_dans_ton_milieu_ca_marche_si_t_embarques" TargetMode="External"/><Relationship Id="rId57" Type="http://schemas.openxmlformats.org/officeDocument/2006/relationships/hyperlink" Target="http://www.in-terre-actif.com/73/animation_l_eau" TargetMode="External"/><Relationship Id="rId106" Type="http://schemas.openxmlformats.org/officeDocument/2006/relationships/hyperlink" Target="http://www.in-terre-actif.com/93/diaporama_des_aliments_par_pays" TargetMode="External"/><Relationship Id="rId127" Type="http://schemas.openxmlformats.org/officeDocument/2006/relationships/hyperlink" Target="http://www.in-terre-actif.com/328/affiche_droits_responsabilites_futur_citoyen_du_monde" TargetMode="External"/><Relationship Id="rId10" Type="http://schemas.openxmlformats.org/officeDocument/2006/relationships/hyperlink" Target="http://www.in-terre-actif.com/381/affiche_toi_qu_est_ce_qui_te_branche" TargetMode="External"/><Relationship Id="rId31" Type="http://schemas.openxmlformats.org/officeDocument/2006/relationships/hyperlink" Target="http://www.in-terre-actif.com/345/activite_contravention_verte_sur_le_theme_de_l_eau" TargetMode="External"/><Relationship Id="rId52" Type="http://schemas.openxmlformats.org/officeDocument/2006/relationships/hyperlink" Target="http://www.in-terre-actif.com/328/affiche_droits_responsabilites_futur_citoyen_du_monde" TargetMode="External"/><Relationship Id="rId73" Type="http://schemas.openxmlformats.org/officeDocument/2006/relationships/hyperlink" Target="http://www.in-terre-actif.com/73/animation_l_eau" TargetMode="External"/><Relationship Id="rId78" Type="http://schemas.openxmlformats.org/officeDocument/2006/relationships/hyperlink" Target="http://www.in-terre-actif.com/93/diaporama_des_aliments_par_pays" TargetMode="External"/><Relationship Id="rId94" Type="http://schemas.openxmlformats.org/officeDocument/2006/relationships/hyperlink" Target="http://www.in-terre-actif.com/356/animation_et_activite_reduire_les_ges_dans_ton_milieu_ca_marche_si_t_embarques" TargetMode="External"/><Relationship Id="rId99" Type="http://schemas.openxmlformats.org/officeDocument/2006/relationships/hyperlink" Target="http://www.in-terre-actif.com/370/animation_le_compostage_a_l_ecole" TargetMode="External"/><Relationship Id="rId101" Type="http://schemas.openxmlformats.org/officeDocument/2006/relationships/hyperlink" Target="http://www.in-terre-actif.com/campagnes_et_activites/stages_a_l_international" TargetMode="External"/><Relationship Id="rId122" Type="http://schemas.openxmlformats.org/officeDocument/2006/relationships/hyperlink" Target="http://www.in-terre-actif.com/331/animation_maquiladora_le_travail_au_co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-terre-actif.com/391/animation_l_aide_internationale" TargetMode="External"/><Relationship Id="rId26" Type="http://schemas.openxmlformats.org/officeDocument/2006/relationships/hyperlink" Target="http://www.in-terre-actif.com/19/animation_la_consommation_responsable" TargetMode="External"/><Relationship Id="rId47" Type="http://schemas.openxmlformats.org/officeDocument/2006/relationships/hyperlink" Target="http://www.in-terre-actif.com/84/campagne_au_dela_des_mots_il_y_a_les_gestes" TargetMode="External"/><Relationship Id="rId68" Type="http://schemas.openxmlformats.org/officeDocument/2006/relationships/hyperlink" Target="http://www.in-terre-actif.com/31/activite_l_ile_de_la_banane" TargetMode="External"/><Relationship Id="rId89" Type="http://schemas.openxmlformats.org/officeDocument/2006/relationships/hyperlink" Target="http://www.in-terre-actif.com/65/animation_lutter_contre_les_changements_climatiques" TargetMode="External"/><Relationship Id="rId112" Type="http://schemas.openxmlformats.org/officeDocument/2006/relationships/hyperlink" Target="http://www.in-terre-actif.com/50/animation_les_droits_des_femmes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4820</Words>
  <Characters>26512</Characters>
  <Application>Microsoft Office Word</Application>
  <DocSecurity>4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et Sarah</dc:creator>
  <cp:lastModifiedBy>Sarah Bourdages</cp:lastModifiedBy>
  <cp:revision>2</cp:revision>
  <dcterms:created xsi:type="dcterms:W3CDTF">2013-11-27T19:11:00Z</dcterms:created>
  <dcterms:modified xsi:type="dcterms:W3CDTF">2013-11-27T19:11:00Z</dcterms:modified>
</cp:coreProperties>
</file>